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E5" w:rsidRPr="004539A0" w:rsidRDefault="00651AE5" w:rsidP="00F334B3">
      <w:pPr>
        <w:jc w:val="center"/>
        <w:rPr>
          <w:b/>
          <w:lang w:val="lv-LV"/>
        </w:rPr>
      </w:pPr>
    </w:p>
    <w:p w:rsidR="004E3A3B" w:rsidRPr="004E3A3B" w:rsidRDefault="004E3A3B" w:rsidP="004E3A3B">
      <w:pPr>
        <w:jc w:val="right"/>
        <w:rPr>
          <w:sz w:val="20"/>
          <w:szCs w:val="20"/>
          <w:lang w:val="lv-LV"/>
        </w:rPr>
      </w:pPr>
      <w:r w:rsidRPr="004E3A3B">
        <w:rPr>
          <w:sz w:val="20"/>
          <w:szCs w:val="20"/>
          <w:lang w:val="lv-LV"/>
        </w:rPr>
        <w:t xml:space="preserve">1.pielikums </w:t>
      </w:r>
    </w:p>
    <w:p w:rsidR="004E3A3B" w:rsidRPr="004E3A3B" w:rsidRDefault="004E3A3B" w:rsidP="004E3A3B">
      <w:pPr>
        <w:jc w:val="right"/>
        <w:rPr>
          <w:sz w:val="20"/>
          <w:szCs w:val="20"/>
          <w:lang w:val="lv-LV"/>
        </w:rPr>
      </w:pPr>
      <w:r w:rsidRPr="004E3A3B">
        <w:rPr>
          <w:sz w:val="20"/>
          <w:szCs w:val="20"/>
          <w:lang w:val="lv-LV"/>
        </w:rPr>
        <w:t>Iepirkuma instrukcijai</w:t>
      </w:r>
    </w:p>
    <w:p w:rsidR="004E3A3B" w:rsidRPr="004E3A3B" w:rsidRDefault="004E3A3B" w:rsidP="004E3A3B">
      <w:pPr>
        <w:jc w:val="right"/>
        <w:rPr>
          <w:sz w:val="20"/>
          <w:szCs w:val="20"/>
          <w:lang w:val="lv-LV"/>
        </w:rPr>
      </w:pPr>
      <w:r w:rsidRPr="004E3A3B">
        <w:rPr>
          <w:sz w:val="20"/>
          <w:szCs w:val="20"/>
          <w:lang w:val="lv-LV"/>
        </w:rPr>
        <w:t xml:space="preserve"> „Par telpu un teritorijas uzkopšanu </w:t>
      </w:r>
    </w:p>
    <w:p w:rsidR="004E3A3B" w:rsidRPr="004E3A3B" w:rsidRDefault="004E3A3B" w:rsidP="004E3A3B">
      <w:pPr>
        <w:jc w:val="right"/>
        <w:rPr>
          <w:sz w:val="20"/>
          <w:szCs w:val="20"/>
          <w:lang w:val="lv-LV"/>
        </w:rPr>
      </w:pPr>
      <w:r w:rsidRPr="004E3A3B">
        <w:rPr>
          <w:sz w:val="20"/>
          <w:szCs w:val="20"/>
          <w:lang w:val="lv-LV"/>
        </w:rPr>
        <w:t xml:space="preserve">Rīgas pašvaldības policijas pārvaldēs </w:t>
      </w:r>
    </w:p>
    <w:p w:rsidR="004E3A3B" w:rsidRPr="004E3A3B" w:rsidRDefault="004E3A3B" w:rsidP="004E3A3B">
      <w:pPr>
        <w:jc w:val="right"/>
        <w:rPr>
          <w:sz w:val="20"/>
          <w:szCs w:val="20"/>
          <w:lang w:val="lv-LV"/>
        </w:rPr>
      </w:pPr>
      <w:r w:rsidRPr="004E3A3B">
        <w:rPr>
          <w:sz w:val="20"/>
          <w:szCs w:val="20"/>
          <w:lang w:val="lv-LV"/>
        </w:rPr>
        <w:t xml:space="preserve">Spilves ielā 25a un Hanzas ielā 7, Rīgā” </w:t>
      </w:r>
    </w:p>
    <w:p w:rsidR="004E3A3B" w:rsidRPr="004E3A3B" w:rsidRDefault="004E3A3B" w:rsidP="004E3A3B">
      <w:pPr>
        <w:jc w:val="right"/>
        <w:rPr>
          <w:sz w:val="20"/>
          <w:szCs w:val="20"/>
          <w:lang w:val="lv-LV"/>
        </w:rPr>
      </w:pPr>
      <w:r w:rsidRPr="004E3A3B">
        <w:rPr>
          <w:sz w:val="20"/>
          <w:szCs w:val="20"/>
          <w:lang w:val="lv-LV"/>
        </w:rPr>
        <w:t xml:space="preserve">                       Nr.  RPP 2017/31</w:t>
      </w:r>
    </w:p>
    <w:p w:rsidR="004E3A3B" w:rsidRDefault="004E3A3B" w:rsidP="00F334B3">
      <w:pPr>
        <w:jc w:val="center"/>
        <w:rPr>
          <w:b/>
          <w:lang w:val="lv-LV"/>
        </w:rPr>
      </w:pPr>
    </w:p>
    <w:p w:rsidR="009548A2" w:rsidRPr="004539A0" w:rsidRDefault="005C3C66" w:rsidP="00F334B3">
      <w:pPr>
        <w:jc w:val="center"/>
        <w:rPr>
          <w:b/>
          <w:lang w:val="lv-LV"/>
        </w:rPr>
      </w:pPr>
      <w:r w:rsidRPr="004539A0">
        <w:rPr>
          <w:b/>
          <w:lang w:val="lv-LV"/>
        </w:rPr>
        <w:t>TEHNISKĀ SPECIFIKĀCIJA</w:t>
      </w:r>
      <w:r w:rsidR="00651AE5" w:rsidRPr="004539A0">
        <w:rPr>
          <w:b/>
          <w:lang w:val="lv-LV"/>
        </w:rPr>
        <w:t xml:space="preserve"> – FINANŠU PIEDĀVĀJUMS</w:t>
      </w:r>
    </w:p>
    <w:p w:rsidR="005C3C66" w:rsidRPr="004539A0" w:rsidRDefault="009548A2" w:rsidP="00F334B3">
      <w:pPr>
        <w:jc w:val="center"/>
        <w:rPr>
          <w:b/>
          <w:lang w:val="lv-LV"/>
        </w:rPr>
      </w:pPr>
      <w:r w:rsidRPr="004539A0">
        <w:rPr>
          <w:b/>
          <w:lang w:val="lv-LV"/>
        </w:rPr>
        <w:t>Par telpu un teritoriju uzkopšanu</w:t>
      </w:r>
      <w:r w:rsidR="005C3C66" w:rsidRPr="004539A0">
        <w:rPr>
          <w:b/>
          <w:lang w:val="lv-LV"/>
        </w:rPr>
        <w:t xml:space="preserve"> </w:t>
      </w:r>
      <w:r w:rsidRPr="004539A0">
        <w:rPr>
          <w:b/>
          <w:lang w:val="lv-LV"/>
        </w:rPr>
        <w:t xml:space="preserve"> Spilves ielā 25a, Rīgā un Hanzas ielā 7, Rīgā. </w:t>
      </w:r>
    </w:p>
    <w:p w:rsidR="009548A2" w:rsidRPr="004539A0" w:rsidRDefault="009548A2" w:rsidP="00F334B3">
      <w:pPr>
        <w:jc w:val="center"/>
        <w:rPr>
          <w:lang w:val="lv-LV"/>
        </w:rPr>
      </w:pPr>
    </w:p>
    <w:p w:rsidR="005C3C66" w:rsidRPr="004539A0" w:rsidRDefault="00EE1616" w:rsidP="009548A2">
      <w:pPr>
        <w:pStyle w:val="Sarakstarindkopa"/>
        <w:numPr>
          <w:ilvl w:val="0"/>
          <w:numId w:val="1"/>
        </w:numPr>
        <w:jc w:val="center"/>
        <w:rPr>
          <w:lang w:val="lv-LV"/>
        </w:rPr>
      </w:pPr>
      <w:r w:rsidRPr="004539A0">
        <w:rPr>
          <w:lang w:val="lv-LV"/>
        </w:rPr>
        <w:t>T</w:t>
      </w:r>
      <w:r w:rsidR="005C3C66" w:rsidRPr="004539A0">
        <w:rPr>
          <w:lang w:val="lv-LV"/>
        </w:rPr>
        <w:t>elpu (904.20m</w:t>
      </w:r>
      <w:r w:rsidR="005C3C66" w:rsidRPr="004539A0">
        <w:rPr>
          <w:vertAlign w:val="superscript"/>
          <w:lang w:val="lv-LV"/>
        </w:rPr>
        <w:t>2</w:t>
      </w:r>
      <w:r w:rsidR="005C3C66" w:rsidRPr="004539A0">
        <w:rPr>
          <w:lang w:val="lv-LV"/>
        </w:rPr>
        <w:t>) uzkopšan</w:t>
      </w:r>
      <w:r w:rsidRPr="004539A0">
        <w:rPr>
          <w:lang w:val="lv-LV"/>
        </w:rPr>
        <w:t>as darbi</w:t>
      </w:r>
      <w:r w:rsidR="005C3C66" w:rsidRPr="004539A0">
        <w:rPr>
          <w:lang w:val="lv-LV"/>
        </w:rPr>
        <w:t xml:space="preserve"> </w:t>
      </w:r>
      <w:r w:rsidR="005C3C66" w:rsidRPr="004539A0">
        <w:rPr>
          <w:b/>
          <w:lang w:val="lv-LV"/>
        </w:rPr>
        <w:t>Spilves ielā 25a</w:t>
      </w:r>
      <w:r w:rsidR="005C3C66" w:rsidRPr="004539A0">
        <w:rPr>
          <w:lang w:val="lv-LV"/>
        </w:rPr>
        <w:t>, Rīgā</w:t>
      </w:r>
      <w:r w:rsidR="009548A2" w:rsidRPr="004539A0">
        <w:rPr>
          <w:lang w:val="lv-LV"/>
        </w:rPr>
        <w:t xml:space="preserve"> </w:t>
      </w:r>
    </w:p>
    <w:p w:rsidR="005C3C66" w:rsidRPr="004539A0" w:rsidRDefault="005C3C66" w:rsidP="00F334B3">
      <w:pPr>
        <w:rPr>
          <w:lang w:val="lv-LV"/>
        </w:rPr>
      </w:pPr>
    </w:p>
    <w:tbl>
      <w:tblPr>
        <w:tblW w:w="9360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4082"/>
        <w:gridCol w:w="1307"/>
        <w:gridCol w:w="1277"/>
        <w:gridCol w:w="1985"/>
      </w:tblGrid>
      <w:tr w:rsidR="005C3C66" w:rsidRPr="004539A0" w:rsidTr="00406D94">
        <w:trPr>
          <w:cantSplit/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NPK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 xml:space="preserve">Darbu apraksts - prasības </w:t>
            </w:r>
          </w:p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 xml:space="preserve">Telpu uzkopšana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Mērvienība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Daudzums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Darbu izpildes periodiskums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4F73BF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Atkritumu grozu iztukšošana, papīra smalcinātāju iztukšošana.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4291F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Putekļu slaucīšana no br</w:t>
            </w:r>
            <w:r w:rsidR="00510063" w:rsidRPr="004539A0">
              <w:rPr>
                <w:snapToGrid w:val="0"/>
                <w:lang w:val="lv-LV"/>
              </w:rPr>
              <w:t>īvajām horizontālajām virsmām (</w:t>
            </w:r>
            <w:r w:rsidRPr="004539A0">
              <w:rPr>
                <w:snapToGrid w:val="0"/>
                <w:lang w:val="lv-LV"/>
              </w:rPr>
              <w:t xml:space="preserve">galdi, krēsli, sekcijas, mīkstās mēbeles)  </w:t>
            </w:r>
          </w:p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Cieto grīdas segumu mitrā uzkopšana ar speciāli paredzētu mazgāšanas līdzekli kabinetos, koplietošanas telpās, gaiteņos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747,50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Putekļu tīrīšana no žalūzijām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mēnesī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Palodžu mazgāšana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Aizturēto kameru tīrīšana ar dezinfekcijas līdzekli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15,20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7.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Vertikālo virsmu tīrīšana (spoguļi, stikli, plaukti, durvis.)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8.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proofErr w:type="spellStart"/>
            <w:r w:rsidRPr="004539A0">
              <w:rPr>
                <w:snapToGrid w:val="0"/>
                <w:lang w:val="lv-LV"/>
              </w:rPr>
              <w:t>Elektroslēd</w:t>
            </w:r>
            <w:r w:rsidR="00714D64" w:rsidRPr="004539A0">
              <w:rPr>
                <w:snapToGrid w:val="0"/>
                <w:lang w:val="lv-LV"/>
              </w:rPr>
              <w:t>žu</w:t>
            </w:r>
            <w:proofErr w:type="spellEnd"/>
            <w:r w:rsidR="00714D64" w:rsidRPr="004539A0">
              <w:rPr>
                <w:snapToGrid w:val="0"/>
                <w:lang w:val="lv-LV"/>
              </w:rPr>
              <w:t xml:space="preserve"> tīrīšana, telefonu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9.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Grūti pieejamo virsmu tīrīšana </w:t>
            </w:r>
          </w:p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(sk</w:t>
            </w:r>
            <w:r w:rsidR="00714D64" w:rsidRPr="004539A0">
              <w:rPr>
                <w:snapToGrid w:val="0"/>
                <w:lang w:val="lv-LV"/>
              </w:rPr>
              <w:t xml:space="preserve">apju augšas, durvju stenderes)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10.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Radiatoru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Grīdlīstu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Vertikālo virsmu mitrā tīrīšana ar speciāli paredzētu līdzekli (</w:t>
            </w:r>
            <w:proofErr w:type="spellStart"/>
            <w:r w:rsidRPr="004539A0">
              <w:rPr>
                <w:snapToGrid w:val="0"/>
                <w:lang w:val="lv-LV"/>
              </w:rPr>
              <w:t>pulieri</w:t>
            </w:r>
            <w:proofErr w:type="spellEnd"/>
            <w:r w:rsidRPr="004539A0">
              <w:rPr>
                <w:snapToGrid w:val="0"/>
                <w:lang w:val="lv-LV"/>
              </w:rPr>
              <w:t xml:space="preserve">)  </w:t>
            </w:r>
          </w:p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mēnesī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lastRenderedPageBreak/>
              <w:t>13.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Mīksto mēbeļu un krēslu tīrīšana ar putekļusūcēju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714D64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 reizi mēnesī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Lokālo traipu tīrīšana no virsmām (spoguļi, stikli, mēbeles, durvis)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714D64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 1</w:t>
            </w:r>
            <w:r w:rsidR="00B15E9A" w:rsidRPr="004539A0">
              <w:rPr>
                <w:snapToGrid w:val="0"/>
                <w:lang w:val="lv-LV"/>
              </w:rPr>
              <w:t>(</w:t>
            </w:r>
            <w:r w:rsidR="005C3C66" w:rsidRPr="004539A0">
              <w:rPr>
                <w:snapToGrid w:val="0"/>
                <w:lang w:val="lv-LV"/>
              </w:rPr>
              <w:t>vienu) reizi mēnesī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Krēslu kāju tīrīšana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1(</w:t>
            </w:r>
            <w:r w:rsidR="005C3C66" w:rsidRPr="004539A0">
              <w:rPr>
                <w:snapToGrid w:val="0"/>
                <w:lang w:val="lv-LV"/>
              </w:rPr>
              <w:t>vienu)  reizi nedēļā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Atkritumu grozu maisiņu nomaiņa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Sanitārās telpas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Atkritumu grozu iztukšošana, dezinfekcija un maisiņu nomaiņa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Izlietnes, tualetes podu, </w:t>
            </w:r>
            <w:proofErr w:type="spellStart"/>
            <w:r w:rsidRPr="004539A0">
              <w:rPr>
                <w:snapToGrid w:val="0"/>
                <w:lang w:val="lv-LV"/>
              </w:rPr>
              <w:t>duškabīnes</w:t>
            </w:r>
            <w:proofErr w:type="spellEnd"/>
            <w:r w:rsidRPr="004539A0">
              <w:rPr>
                <w:snapToGrid w:val="0"/>
                <w:lang w:val="lv-LV"/>
              </w:rPr>
              <w:t xml:space="preserve"> mazgāšana, dezinfekcija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11 izlietnes,</w:t>
            </w:r>
          </w:p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7 tualetes podi, </w:t>
            </w:r>
          </w:p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4 </w:t>
            </w:r>
            <w:proofErr w:type="spellStart"/>
            <w:r w:rsidRPr="004539A0">
              <w:rPr>
                <w:snapToGrid w:val="0"/>
                <w:lang w:val="lv-LV"/>
              </w:rPr>
              <w:t>duškabīnes</w:t>
            </w:r>
            <w:proofErr w:type="spellEnd"/>
            <w:r w:rsidRPr="004539A0">
              <w:rPr>
                <w:snapToGrid w:val="0"/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Spoguļu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V</w:t>
            </w:r>
            <w:r w:rsidR="00714D64" w:rsidRPr="004539A0">
              <w:rPr>
                <w:snapToGrid w:val="0"/>
                <w:lang w:val="lv-LV"/>
              </w:rPr>
              <w:t xml:space="preserve">ertikālo flīžu virsmu tīrīšana </w:t>
            </w:r>
            <w:r w:rsidRPr="004539A0">
              <w:rPr>
                <w:snapToGrid w:val="0"/>
                <w:lang w:val="lv-LV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135,5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Durvju mitrā tīrīšana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Palīgtelpas – personāla ēdamistabas un virtuves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Virsmu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Atkritumu grozu iztukšošana, maisiņu nomaiņa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Sadzīves tehnikas tīrīšana (ledusskapis, mikroviļņu krāsniņa)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B15E9A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Kāpņu telpas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lastRenderedPageBreak/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Mitrā kāpņ</w:t>
            </w:r>
            <w:r w:rsidR="00714D64" w:rsidRPr="004539A0">
              <w:rPr>
                <w:snapToGrid w:val="0"/>
                <w:lang w:val="lv-LV"/>
              </w:rPr>
              <w:t xml:space="preserve">u pakāpienu un laidu uzkopšana </w:t>
            </w:r>
            <w:r w:rsidRPr="004539A0">
              <w:rPr>
                <w:snapToGrid w:val="0"/>
                <w:lang w:val="lv-LV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E3A3B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Mitrā roku balstu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5C3C66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Kāpņu dekoratīvo margu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4539A0" w:rsidRDefault="00714D64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 1</w:t>
            </w:r>
            <w:r w:rsidR="00B15E9A" w:rsidRPr="004539A0">
              <w:rPr>
                <w:snapToGrid w:val="0"/>
                <w:lang w:val="lv-LV"/>
              </w:rPr>
              <w:t>(</w:t>
            </w:r>
            <w:r w:rsidR="005C3C66" w:rsidRPr="004539A0">
              <w:rPr>
                <w:snapToGrid w:val="0"/>
                <w:lang w:val="lv-LV"/>
              </w:rPr>
              <w:t>vienu) reizi nedēļā</w:t>
            </w:r>
          </w:p>
        </w:tc>
      </w:tr>
      <w:tr w:rsidR="00406D94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406D94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Ēkā veicamie darbi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>
            <w:pPr>
              <w:spacing w:line="276" w:lineRule="auto"/>
              <w:jc w:val="center"/>
              <w:rPr>
                <w:snapToGrid w:val="0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>
            <w:pPr>
              <w:spacing w:line="276" w:lineRule="auto"/>
              <w:jc w:val="center"/>
              <w:rPr>
                <w:snapToGrid w:val="0"/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</w:tr>
      <w:tr w:rsidR="00406D94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Telpu kārtības uzturēšana darba laikā </w:t>
            </w:r>
            <w:r w:rsidRPr="004539A0">
              <w:rPr>
                <w:b/>
                <w:sz w:val="24"/>
                <w:szCs w:val="24"/>
                <w:lang w:val="lv-LV"/>
              </w:rPr>
              <w:t xml:space="preserve">*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z w:val="24"/>
                <w:szCs w:val="24"/>
                <w:lang w:val="lv-LV"/>
              </w:rPr>
              <w:t>Katru dienu</w:t>
            </w:r>
          </w:p>
        </w:tc>
      </w:tr>
      <w:tr w:rsidR="00406D94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Logu mazgāšana( stikls, rāmis)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136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06D94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Parketa grīdu tīrīšana un vaskošana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06D94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Lamināta grīdas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 w:rsidRPr="004539A0">
                <w:rPr>
                  <w:snapToGrid w:val="0"/>
                  <w:sz w:val="24"/>
                  <w:szCs w:val="24"/>
                  <w:lang w:val="lv-LV"/>
                </w:rPr>
                <w:t>ģenerālā</w:t>
              </w:r>
            </w:smartTag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 tīrīšana un pulēšana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06D94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Linoleja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 w:rsidRPr="004539A0">
                <w:rPr>
                  <w:snapToGrid w:val="0"/>
                  <w:sz w:val="24"/>
                  <w:szCs w:val="24"/>
                  <w:lang w:val="lv-LV"/>
                </w:rPr>
                <w:t>ģenerālā</w:t>
              </w:r>
            </w:smartTag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 mazgāšana, vaskošana 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06D94" w:rsidRPr="004539A0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Pr="004539A0" w:rsidRDefault="00406D94" w:rsidP="004F73BF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Lampu un gaismas ķermeņu tīrīšana (</w:t>
            </w:r>
            <w:r w:rsidR="004F73BF" w:rsidRPr="004539A0">
              <w:rPr>
                <w:snapToGrid w:val="0"/>
                <w:sz w:val="24"/>
                <w:szCs w:val="24"/>
                <w:lang w:val="lv-LV"/>
              </w:rPr>
              <w:t>aizsniedzamā augstumā</w:t>
            </w: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)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Pr="004539A0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1 (vienu) reizi mēnesī</w:t>
            </w:r>
          </w:p>
        </w:tc>
      </w:tr>
    </w:tbl>
    <w:p w:rsidR="00253D06" w:rsidRPr="004539A0" w:rsidRDefault="00253D06" w:rsidP="00F334B3">
      <w:pPr>
        <w:pStyle w:val="Pamatteksts"/>
        <w:jc w:val="both"/>
        <w:rPr>
          <w:b/>
          <w:sz w:val="24"/>
          <w:szCs w:val="24"/>
          <w:lang w:val="lv-LV"/>
        </w:rPr>
      </w:pPr>
      <w:r w:rsidRPr="004539A0">
        <w:rPr>
          <w:b/>
          <w:sz w:val="24"/>
          <w:szCs w:val="24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5C3C66" w:rsidRPr="004539A0" w:rsidRDefault="005C3C66" w:rsidP="00F334B3">
      <w:pPr>
        <w:pStyle w:val="Pamatteksts"/>
        <w:jc w:val="both"/>
        <w:rPr>
          <w:sz w:val="24"/>
          <w:szCs w:val="24"/>
          <w:lang w:val="lv-LV"/>
        </w:rPr>
      </w:pPr>
      <w:r w:rsidRPr="004539A0">
        <w:rPr>
          <w:sz w:val="24"/>
          <w:szCs w:val="24"/>
          <w:lang w:val="lv-LV"/>
        </w:rPr>
        <w:t>Izpildītājs var apskatīties telpas un teritoriju Spilves ielā 25a, Rīgā, darba dienās no 9:00 līdz 16:00, tālruņa Nr.26598380 .</w:t>
      </w:r>
    </w:p>
    <w:p w:rsidR="005C3C66" w:rsidRPr="004539A0" w:rsidRDefault="005C3C66" w:rsidP="00F334B3">
      <w:pPr>
        <w:pStyle w:val="Pamatteksts"/>
        <w:jc w:val="left"/>
        <w:rPr>
          <w:b/>
          <w:sz w:val="24"/>
          <w:szCs w:val="24"/>
          <w:lang w:val="lv-LV"/>
        </w:rPr>
      </w:pPr>
      <w:r w:rsidRPr="004539A0">
        <w:rPr>
          <w:sz w:val="24"/>
          <w:szCs w:val="24"/>
          <w:lang w:val="lv-LV"/>
        </w:rPr>
        <w:t>* Pēc nepieciešamības: intensīvas snigšanas vai stipra lietus laikā nepieciešami papildus uzkopšanas pakalpojumi Pasūtītāja darba laikā.</w:t>
      </w:r>
    </w:p>
    <w:p w:rsidR="005C3C66" w:rsidRPr="004539A0" w:rsidRDefault="005C3C66" w:rsidP="00F334B3">
      <w:pPr>
        <w:rPr>
          <w:lang w:val="lv-LV"/>
        </w:rPr>
      </w:pPr>
    </w:p>
    <w:p w:rsidR="005C3C66" w:rsidRPr="004539A0" w:rsidRDefault="005C3C66" w:rsidP="00F334B3">
      <w:pPr>
        <w:rPr>
          <w:lang w:val="lv-LV"/>
        </w:rPr>
      </w:pPr>
    </w:p>
    <w:p w:rsidR="00EE1616" w:rsidRPr="004539A0" w:rsidRDefault="00EE1616" w:rsidP="00EE1616">
      <w:pPr>
        <w:pStyle w:val="Sarakstarindkopa"/>
        <w:rPr>
          <w:lang w:val="lv-LV"/>
        </w:rPr>
      </w:pPr>
      <w:r w:rsidRPr="004539A0">
        <w:rPr>
          <w:lang w:val="lv-LV"/>
        </w:rPr>
        <w:t>2.Teritorijas (</w:t>
      </w:r>
      <w:smartTag w:uri="urn:schemas-microsoft-com:office:smarttags" w:element="metricconverter">
        <w:smartTagPr>
          <w:attr w:name="ProductID" w:val="2855 m2"/>
        </w:smartTagPr>
        <w:r w:rsidRPr="004539A0">
          <w:rPr>
            <w:lang w:val="lv-LV"/>
          </w:rPr>
          <w:t>2855 m</w:t>
        </w:r>
        <w:r w:rsidRPr="004539A0">
          <w:rPr>
            <w:vertAlign w:val="superscript"/>
            <w:lang w:val="lv-LV"/>
          </w:rPr>
          <w:t>2</w:t>
        </w:r>
      </w:smartTag>
      <w:r w:rsidRPr="004539A0">
        <w:rPr>
          <w:lang w:val="lv-LV"/>
        </w:rPr>
        <w:t xml:space="preserve">) uzkopšanas darbi </w:t>
      </w:r>
      <w:r w:rsidRPr="004539A0">
        <w:rPr>
          <w:b/>
          <w:lang w:val="lv-LV"/>
        </w:rPr>
        <w:t>Spilves ielā 25a</w:t>
      </w:r>
      <w:r w:rsidRPr="004539A0">
        <w:rPr>
          <w:lang w:val="lv-LV"/>
        </w:rPr>
        <w:t xml:space="preserve">, Rīgā </w:t>
      </w:r>
    </w:p>
    <w:p w:rsidR="005C3C66" w:rsidRPr="004539A0" w:rsidRDefault="005C3C66" w:rsidP="00F334B3">
      <w:pPr>
        <w:jc w:val="center"/>
        <w:rPr>
          <w:b/>
          <w:lang w:val="lv-LV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7"/>
        <w:gridCol w:w="1276"/>
        <w:gridCol w:w="2127"/>
      </w:tblGrid>
      <w:tr w:rsidR="005C3C66" w:rsidRPr="004539A0" w:rsidTr="00E716C1">
        <w:trPr>
          <w:cantSplit/>
          <w:trHeight w:val="1391"/>
        </w:trPr>
        <w:tc>
          <w:tcPr>
            <w:tcW w:w="567" w:type="dxa"/>
            <w:textDirection w:val="btLr"/>
            <w:vAlign w:val="center"/>
          </w:tcPr>
          <w:p w:rsidR="005C3C66" w:rsidRPr="004539A0" w:rsidRDefault="005C3C66">
            <w:pPr>
              <w:spacing w:line="276" w:lineRule="auto"/>
              <w:ind w:left="113" w:right="113"/>
              <w:jc w:val="center"/>
              <w:rPr>
                <w:lang w:val="lv-LV"/>
              </w:rPr>
            </w:pPr>
            <w:proofErr w:type="spellStart"/>
            <w:r w:rsidRPr="004539A0">
              <w:rPr>
                <w:lang w:val="lv-LV"/>
              </w:rPr>
              <w:t>Nr.p.k</w:t>
            </w:r>
            <w:proofErr w:type="spellEnd"/>
            <w:r w:rsidRPr="004539A0">
              <w:rPr>
                <w:lang w:val="lv-LV"/>
              </w:rPr>
              <w:t>.</w:t>
            </w:r>
          </w:p>
        </w:tc>
        <w:tc>
          <w:tcPr>
            <w:tcW w:w="4536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Darbu apraksts -  prasības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Mērvienība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Daudzums</w:t>
            </w:r>
          </w:p>
        </w:tc>
        <w:tc>
          <w:tcPr>
            <w:tcW w:w="2127" w:type="dxa"/>
          </w:tcPr>
          <w:p w:rsidR="005C3C66" w:rsidRPr="004539A0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Darbu izpildes periodiskums</w:t>
            </w:r>
          </w:p>
        </w:tc>
      </w:tr>
      <w:tr w:rsidR="005C3C66" w:rsidRPr="004539A0" w:rsidTr="00E716C1">
        <w:trPr>
          <w:trHeight w:val="557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Trotuāru, iebrauktuves, stāvlaukuma un pagalma segumu slaucīšana 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1915</w:t>
            </w:r>
          </w:p>
        </w:tc>
        <w:tc>
          <w:tcPr>
            <w:tcW w:w="2127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Katru dienu līdz plkst. 8:00</w:t>
            </w:r>
          </w:p>
        </w:tc>
      </w:tr>
      <w:tr w:rsidR="005C3C66" w:rsidRPr="004539A0" w:rsidTr="00E716C1">
        <w:trPr>
          <w:trHeight w:val="812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2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Atkritumu savākšana no trotuāriem, iebrauktuves, stāvlaukuma apstādījumiem un pagalma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 katru dienu līdz plkst. 8:00</w:t>
            </w:r>
          </w:p>
        </w:tc>
      </w:tr>
      <w:tr w:rsidR="005C3C66" w:rsidRPr="004539A0" w:rsidTr="00E716C1">
        <w:trPr>
          <w:trHeight w:val="827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3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Atkritumu urnu iztukšošana un atkritumu maisiņu nomaiņa, nepieciešamības gadījumā – atkritumu urnu tīrīšana 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gabali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2</w:t>
            </w:r>
          </w:p>
        </w:tc>
        <w:tc>
          <w:tcPr>
            <w:tcW w:w="2127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Katru dienu līdz plkst. 8:00</w:t>
            </w:r>
          </w:p>
        </w:tc>
      </w:tr>
      <w:tr w:rsidR="005C3C66" w:rsidRPr="004539A0" w:rsidTr="00E716C1">
        <w:trPr>
          <w:trHeight w:val="542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lastRenderedPageBreak/>
              <w:t>4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Apstādījumu laistīšana vasaras sausajā laikā 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Pr="004539A0" w:rsidRDefault="00016CA4" w:rsidP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  <w:p w:rsidR="005C3C66" w:rsidRPr="004539A0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RPr="004539A0" w:rsidTr="00E716C1">
        <w:trPr>
          <w:trHeight w:val="557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5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Konteineru novietnes sakopšana pēc ciet</w:t>
            </w:r>
            <w:r w:rsidR="00714D64" w:rsidRPr="004539A0">
              <w:rPr>
                <w:lang w:val="lv-LV"/>
              </w:rPr>
              <w:t xml:space="preserve">o sadzīves atkritumu izvešanas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Pr="004539A0" w:rsidRDefault="00016CA4" w:rsidP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  <w:p w:rsidR="005C3C66" w:rsidRPr="004539A0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RPr="004539A0" w:rsidTr="00E716C1">
        <w:trPr>
          <w:trHeight w:val="542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6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Zālāja pļaušana un nopļautās zāles savākšana un izvešana. 1m zāles nopļaušana gar žoga ārpusi 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940</w:t>
            </w:r>
          </w:p>
        </w:tc>
        <w:tc>
          <w:tcPr>
            <w:tcW w:w="2127" w:type="dxa"/>
          </w:tcPr>
          <w:p w:rsidR="00016CA4" w:rsidRPr="004539A0" w:rsidRDefault="00016CA4" w:rsidP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  <w:p w:rsidR="005C3C66" w:rsidRPr="004539A0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RPr="004539A0" w:rsidTr="00E716C1">
        <w:trPr>
          <w:trHeight w:val="333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7</w:t>
            </w:r>
          </w:p>
        </w:tc>
        <w:tc>
          <w:tcPr>
            <w:tcW w:w="4536" w:type="dxa"/>
          </w:tcPr>
          <w:p w:rsidR="005C3C66" w:rsidRPr="004539A0" w:rsidRDefault="005C3C66" w:rsidP="00714D6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Apstādījumu ravēšana un </w:t>
            </w:r>
            <w:r w:rsidR="00714D64" w:rsidRPr="004539A0">
              <w:rPr>
                <w:lang w:val="lv-LV"/>
              </w:rPr>
              <w:t>koš</w:t>
            </w:r>
            <w:r w:rsidRPr="004539A0">
              <w:rPr>
                <w:lang w:val="lv-LV"/>
              </w:rPr>
              <w:t xml:space="preserve">umkrūmu kopšana  </w:t>
            </w:r>
            <w:r w:rsidR="002614DC" w:rsidRPr="004539A0">
              <w:rPr>
                <w:lang w:val="lv-LV"/>
              </w:rPr>
              <w:t>(pavasaris, vasara, rudens)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10</w:t>
            </w:r>
          </w:p>
        </w:tc>
        <w:tc>
          <w:tcPr>
            <w:tcW w:w="2127" w:type="dxa"/>
          </w:tcPr>
          <w:p w:rsidR="00016CA4" w:rsidRPr="004539A0" w:rsidRDefault="00016CA4" w:rsidP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  <w:p w:rsidR="005C3C66" w:rsidRPr="004539A0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RPr="004539A0" w:rsidTr="00E716C1">
        <w:trPr>
          <w:trHeight w:val="270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8</w:t>
            </w:r>
          </w:p>
        </w:tc>
        <w:tc>
          <w:tcPr>
            <w:tcW w:w="4536" w:type="dxa"/>
          </w:tcPr>
          <w:p w:rsidR="005C3C66" w:rsidRPr="004539A0" w:rsidRDefault="005C3C66" w:rsidP="00714D6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Apstādījumu un </w:t>
            </w:r>
            <w:r w:rsidR="00714D64" w:rsidRPr="004539A0">
              <w:rPr>
                <w:lang w:val="lv-LV"/>
              </w:rPr>
              <w:t>koš</w:t>
            </w:r>
            <w:r w:rsidRPr="004539A0">
              <w:rPr>
                <w:lang w:val="lv-LV"/>
              </w:rPr>
              <w:t xml:space="preserve">umkrūmu mēslošana </w:t>
            </w:r>
            <w:r w:rsidR="002614DC" w:rsidRPr="004539A0">
              <w:rPr>
                <w:lang w:val="lv-LV"/>
              </w:rPr>
              <w:t>(pavasaris, vasara,</w:t>
            </w:r>
            <w:r w:rsidR="00714D64" w:rsidRPr="004539A0">
              <w:rPr>
                <w:lang w:val="lv-LV"/>
              </w:rPr>
              <w:t xml:space="preserve"> </w:t>
            </w:r>
            <w:r w:rsidR="002614DC" w:rsidRPr="004539A0">
              <w:rPr>
                <w:lang w:val="lv-LV"/>
              </w:rPr>
              <w:t>rudens)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Pr="004539A0">
              <w:rPr>
                <w:snapToGrid w:val="0"/>
                <w:lang w:val="lv-LV"/>
              </w:rPr>
              <w:t xml:space="preserve">( vienu) </w:t>
            </w:r>
            <w:r w:rsidRPr="004539A0">
              <w:rPr>
                <w:lang w:val="lv-LV"/>
              </w:rPr>
              <w:t xml:space="preserve"> reizi mēnesī</w:t>
            </w:r>
          </w:p>
        </w:tc>
      </w:tr>
      <w:tr w:rsidR="005C3C66" w:rsidRPr="004539A0" w:rsidTr="00E716C1">
        <w:trPr>
          <w:trHeight w:val="270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9</w:t>
            </w:r>
          </w:p>
        </w:tc>
        <w:tc>
          <w:tcPr>
            <w:tcW w:w="4536" w:type="dxa"/>
          </w:tcPr>
          <w:p w:rsidR="005C3C66" w:rsidRPr="004539A0" w:rsidRDefault="00714D6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Košu</w:t>
            </w:r>
            <w:r w:rsidR="005C3C66" w:rsidRPr="004539A0">
              <w:rPr>
                <w:lang w:val="lv-LV"/>
              </w:rPr>
              <w:t xml:space="preserve">mkrūmu ieziemošana 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Pr="004539A0">
              <w:rPr>
                <w:snapToGrid w:val="0"/>
                <w:lang w:val="lv-LV"/>
              </w:rPr>
              <w:t xml:space="preserve">( vienu) </w:t>
            </w:r>
            <w:r w:rsidRPr="004539A0">
              <w:rPr>
                <w:lang w:val="lv-LV"/>
              </w:rPr>
              <w:t xml:space="preserve"> reizi gadā</w:t>
            </w:r>
          </w:p>
        </w:tc>
      </w:tr>
      <w:tr w:rsidR="005C3C66" w:rsidRPr="004539A0" w:rsidTr="00A75091">
        <w:trPr>
          <w:trHeight w:val="706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10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Kritušo lapu savākšana un izvešana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Pr="004539A0" w:rsidRDefault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5C3C66" w:rsidRPr="004539A0" w:rsidTr="00E716C1">
        <w:trPr>
          <w:trHeight w:val="270"/>
        </w:trPr>
        <w:tc>
          <w:tcPr>
            <w:tcW w:w="567" w:type="dxa"/>
            <w:vAlign w:val="center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11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Ziemā trotuāru, iebrauktuves, stāvlaukuma un pagalma segumu attīrīšana no sniega un ledus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1915</w:t>
            </w:r>
          </w:p>
        </w:tc>
        <w:tc>
          <w:tcPr>
            <w:tcW w:w="2127" w:type="dxa"/>
          </w:tcPr>
          <w:p w:rsidR="00016CA4" w:rsidRPr="004539A0" w:rsidRDefault="00016CA4" w:rsidP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  <w:p w:rsidR="005C3C66" w:rsidRPr="004539A0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4F73BF" w:rsidRPr="004539A0" w:rsidTr="00E716C1">
        <w:trPr>
          <w:trHeight w:val="270"/>
        </w:trPr>
        <w:tc>
          <w:tcPr>
            <w:tcW w:w="567" w:type="dxa"/>
            <w:vAlign w:val="center"/>
          </w:tcPr>
          <w:p w:rsidR="004F73BF" w:rsidRPr="004539A0" w:rsidRDefault="004F73BF" w:rsidP="00651AE5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12</w:t>
            </w:r>
          </w:p>
        </w:tc>
        <w:tc>
          <w:tcPr>
            <w:tcW w:w="4536" w:type="dxa"/>
          </w:tcPr>
          <w:p w:rsidR="004F73BF" w:rsidRPr="004539A0" w:rsidRDefault="004F73BF" w:rsidP="00651AE5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Sniega sakraušana kaudzēs Pasūtītāja norādītās vietās</w:t>
            </w:r>
          </w:p>
        </w:tc>
        <w:tc>
          <w:tcPr>
            <w:tcW w:w="1417" w:type="dxa"/>
          </w:tcPr>
          <w:p w:rsidR="004F73BF" w:rsidRPr="004539A0" w:rsidRDefault="004F73BF" w:rsidP="00651AE5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</w:tcPr>
          <w:p w:rsidR="004F73BF" w:rsidRPr="004539A0" w:rsidRDefault="004F73BF" w:rsidP="00651AE5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4F73BF" w:rsidRPr="004539A0" w:rsidRDefault="004F73BF" w:rsidP="00651AE5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5C3C66" w:rsidRPr="004539A0" w:rsidTr="00E716C1">
        <w:trPr>
          <w:trHeight w:val="270"/>
        </w:trPr>
        <w:tc>
          <w:tcPr>
            <w:tcW w:w="567" w:type="dxa"/>
            <w:vAlign w:val="center"/>
          </w:tcPr>
          <w:p w:rsidR="005C3C66" w:rsidRPr="004539A0" w:rsidRDefault="005C3C66" w:rsidP="004F73BF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="004F73BF" w:rsidRPr="004539A0">
              <w:rPr>
                <w:lang w:val="lv-LV"/>
              </w:rPr>
              <w:t>3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Ziemā trotuāru, iebrauktuves, stāvlaukuma un pagalma segumu apstrāde pret slīdēšanu un apledojuma veidošanos 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Katru dienu līdz plkst. 8:00</w:t>
            </w:r>
          </w:p>
        </w:tc>
      </w:tr>
      <w:tr w:rsidR="005C3C66" w:rsidRPr="004539A0" w:rsidTr="00E716C1">
        <w:trPr>
          <w:trHeight w:val="270"/>
        </w:trPr>
        <w:tc>
          <w:tcPr>
            <w:tcW w:w="567" w:type="dxa"/>
            <w:vAlign w:val="center"/>
          </w:tcPr>
          <w:p w:rsidR="005C3C66" w:rsidRPr="004539A0" w:rsidRDefault="005C3C66" w:rsidP="004F73BF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="004F73BF" w:rsidRPr="004539A0">
              <w:rPr>
                <w:lang w:val="lv-LV"/>
              </w:rPr>
              <w:t>4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Ziemā pagalmā, iebrauktuvē un stāvlaukumā savāktā sniega iekraušana, izvešana un sniega izgāztuves pakalpojumu izmantošana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Pr="004539A0" w:rsidRDefault="00016CA4" w:rsidP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  <w:p w:rsidR="005C3C66" w:rsidRPr="004539A0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RPr="004539A0" w:rsidTr="00E716C1">
        <w:trPr>
          <w:trHeight w:val="270"/>
        </w:trPr>
        <w:tc>
          <w:tcPr>
            <w:tcW w:w="567" w:type="dxa"/>
            <w:vAlign w:val="center"/>
          </w:tcPr>
          <w:p w:rsidR="005C3C66" w:rsidRPr="004539A0" w:rsidRDefault="005C3C66" w:rsidP="004F73BF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="004F73BF" w:rsidRPr="004539A0">
              <w:rPr>
                <w:lang w:val="lv-LV"/>
              </w:rPr>
              <w:t>5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Ziemas periodā nožogojuma izlikšana </w:t>
            </w:r>
            <w:r w:rsidRPr="004539A0">
              <w:rPr>
                <w:lang w:val="lv-LV"/>
              </w:rPr>
              <w:lastRenderedPageBreak/>
              <w:t xml:space="preserve">vietās, kur iespējama lāsteku, apledojuma vai sniega krišana no jumtiem 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lastRenderedPageBreak/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Pr="004539A0" w:rsidRDefault="00016CA4" w:rsidP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pēc </w:t>
            </w:r>
            <w:r w:rsidRPr="004539A0">
              <w:rPr>
                <w:lang w:val="lv-LV"/>
              </w:rPr>
              <w:lastRenderedPageBreak/>
              <w:t>nepieciešamības vai RPP pieprasījuma</w:t>
            </w:r>
          </w:p>
          <w:p w:rsidR="005C3C66" w:rsidRPr="004539A0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RPr="004539A0" w:rsidTr="00E716C1">
        <w:trPr>
          <w:trHeight w:val="270"/>
        </w:trPr>
        <w:tc>
          <w:tcPr>
            <w:tcW w:w="567" w:type="dxa"/>
            <w:vAlign w:val="center"/>
          </w:tcPr>
          <w:p w:rsidR="005C3C66" w:rsidRPr="004539A0" w:rsidRDefault="005C3C66" w:rsidP="004F73BF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lastRenderedPageBreak/>
              <w:t>1</w:t>
            </w:r>
            <w:r w:rsidR="004F73BF" w:rsidRPr="004539A0">
              <w:rPr>
                <w:lang w:val="lv-LV"/>
              </w:rPr>
              <w:t>6</w:t>
            </w:r>
          </w:p>
        </w:tc>
        <w:tc>
          <w:tcPr>
            <w:tcW w:w="4536" w:type="dxa"/>
          </w:tcPr>
          <w:p w:rsidR="005C3C66" w:rsidRPr="004539A0" w:rsidRDefault="005C3C66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Ziemas periodā jumta attīrīšana no sniega un lāstekām </w:t>
            </w:r>
          </w:p>
        </w:tc>
        <w:tc>
          <w:tcPr>
            <w:tcW w:w="1417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Pr="004539A0" w:rsidRDefault="005C3C66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Pr="004539A0" w:rsidRDefault="00016CA4" w:rsidP="00016CA4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  <w:p w:rsidR="005C3C66" w:rsidRPr="004539A0" w:rsidRDefault="005C3C66">
            <w:pPr>
              <w:spacing w:line="276" w:lineRule="auto"/>
              <w:rPr>
                <w:lang w:val="lv-LV"/>
              </w:rPr>
            </w:pPr>
          </w:p>
        </w:tc>
      </w:tr>
    </w:tbl>
    <w:p w:rsidR="00253D06" w:rsidRPr="004539A0" w:rsidRDefault="00253D06" w:rsidP="00253D06">
      <w:pPr>
        <w:pStyle w:val="Pamatteksts"/>
        <w:jc w:val="both"/>
        <w:rPr>
          <w:b/>
          <w:sz w:val="24"/>
          <w:szCs w:val="24"/>
          <w:lang w:val="lv-LV"/>
        </w:rPr>
      </w:pPr>
      <w:r w:rsidRPr="004539A0">
        <w:rPr>
          <w:b/>
          <w:sz w:val="24"/>
          <w:szCs w:val="24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5C3C66" w:rsidRPr="004539A0" w:rsidRDefault="005C3C66" w:rsidP="00F334B3">
      <w:pPr>
        <w:pStyle w:val="Pamatteksts"/>
        <w:jc w:val="both"/>
        <w:rPr>
          <w:sz w:val="24"/>
          <w:szCs w:val="24"/>
          <w:lang w:val="lv-LV"/>
        </w:rPr>
      </w:pPr>
    </w:p>
    <w:p w:rsidR="00651AE5" w:rsidRPr="004539A0" w:rsidRDefault="00651AE5" w:rsidP="00F334B3">
      <w:pPr>
        <w:rPr>
          <w:lang w:val="lv-LV"/>
        </w:rPr>
      </w:pPr>
    </w:p>
    <w:p w:rsidR="00253D06" w:rsidRPr="004539A0" w:rsidRDefault="00253D06" w:rsidP="00F334B3">
      <w:pPr>
        <w:rPr>
          <w:lang w:val="lv-LV"/>
        </w:rPr>
      </w:pPr>
    </w:p>
    <w:p w:rsidR="009548A2" w:rsidRPr="004539A0" w:rsidRDefault="009548A2" w:rsidP="00F334B3">
      <w:pPr>
        <w:rPr>
          <w:lang w:val="lv-LV"/>
        </w:rPr>
      </w:pPr>
    </w:p>
    <w:p w:rsidR="009548A2" w:rsidRPr="004539A0" w:rsidRDefault="00EE1616" w:rsidP="00EE1616">
      <w:pPr>
        <w:ind w:left="360"/>
        <w:jc w:val="center"/>
        <w:rPr>
          <w:lang w:val="lv-LV"/>
        </w:rPr>
      </w:pPr>
      <w:r w:rsidRPr="004539A0">
        <w:rPr>
          <w:lang w:val="lv-LV"/>
        </w:rPr>
        <w:t>3.T</w:t>
      </w:r>
      <w:r w:rsidR="009548A2" w:rsidRPr="004539A0">
        <w:rPr>
          <w:lang w:val="lv-LV"/>
        </w:rPr>
        <w:t>elpu (1252.20m</w:t>
      </w:r>
      <w:r w:rsidR="009548A2" w:rsidRPr="004539A0">
        <w:rPr>
          <w:vertAlign w:val="superscript"/>
          <w:lang w:val="lv-LV"/>
        </w:rPr>
        <w:t>2</w:t>
      </w:r>
      <w:r w:rsidR="009548A2" w:rsidRPr="004539A0">
        <w:rPr>
          <w:lang w:val="lv-LV"/>
        </w:rPr>
        <w:t xml:space="preserve">)  </w:t>
      </w:r>
      <w:r w:rsidRPr="004539A0">
        <w:rPr>
          <w:lang w:val="lv-LV"/>
        </w:rPr>
        <w:t>uzkopšanas darbi</w:t>
      </w:r>
      <w:r w:rsidR="009548A2" w:rsidRPr="004539A0">
        <w:rPr>
          <w:lang w:val="lv-LV"/>
        </w:rPr>
        <w:t xml:space="preserve"> </w:t>
      </w:r>
      <w:r w:rsidR="009548A2" w:rsidRPr="004539A0">
        <w:rPr>
          <w:b/>
          <w:lang w:val="lv-LV"/>
        </w:rPr>
        <w:t>Hanzas ielā 7</w:t>
      </w:r>
      <w:r w:rsidR="009548A2" w:rsidRPr="004539A0">
        <w:rPr>
          <w:lang w:val="lv-LV"/>
        </w:rPr>
        <w:t>, Rīgā</w:t>
      </w:r>
    </w:p>
    <w:p w:rsidR="009548A2" w:rsidRPr="004539A0" w:rsidRDefault="009548A2" w:rsidP="009548A2">
      <w:pPr>
        <w:rPr>
          <w:lang w:val="lv-LV"/>
        </w:rPr>
      </w:pP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48"/>
        <w:gridCol w:w="1306"/>
        <w:gridCol w:w="1276"/>
        <w:gridCol w:w="2126"/>
      </w:tblGrid>
      <w:tr w:rsidR="009548A2" w:rsidRPr="004539A0" w:rsidTr="009548A2">
        <w:trPr>
          <w:cantSplit/>
          <w:trHeight w:val="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NPK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 xml:space="preserve">Darbu apraksts - prasības </w:t>
            </w:r>
          </w:p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 xml:space="preserve">Telpu uzkopšana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Mērvienība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Daudzums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Darbu izpildes periodiskums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Atkritumu grozu iztukšošana</w:t>
            </w:r>
            <w:r w:rsidR="004F73BF" w:rsidRPr="004539A0">
              <w:rPr>
                <w:snapToGrid w:val="0"/>
                <w:lang w:val="lv-LV"/>
              </w:rPr>
              <w:t>, papīra smalcinātāju iztukšošana.</w:t>
            </w:r>
            <w:r w:rsidRPr="004539A0">
              <w:rPr>
                <w:snapToGrid w:val="0"/>
                <w:lang w:val="lv-LV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Putekļu slaucīšana no brīvajām horizontālajām virsmām (galdi, krēsli, sekcijas, mīkstās mēbeles)  </w:t>
            </w:r>
          </w:p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Cieto grīdas segumu mitrā uzkopšana ar speciāli paredzētu mazgāšanas līdzekli kabinetos, koplietošanas telpās, gaiteņos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Putekļu tīrīšana no žalūzijām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1(vienu) reizi mēnesī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5.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Palodžu mazgāšana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6.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Aizturēto kameru tīrīšana ar dezinfekcijas līdzekli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 </w:t>
            </w:r>
            <w:r w:rsidR="00A75091"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7.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Vertikālo virsmu tīrīšana (spoguļi, stikli, plaukti, durvis.)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8.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proofErr w:type="spellStart"/>
            <w:r w:rsidRPr="004539A0">
              <w:rPr>
                <w:snapToGrid w:val="0"/>
                <w:lang w:val="lv-LV"/>
              </w:rPr>
              <w:t>Elektroslēdžu</w:t>
            </w:r>
            <w:proofErr w:type="spellEnd"/>
            <w:r w:rsidRPr="004539A0">
              <w:rPr>
                <w:snapToGrid w:val="0"/>
                <w:lang w:val="lv-LV"/>
              </w:rPr>
              <w:t xml:space="preserve"> tīrīšana, telefonu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9.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Grūti pieejamo virsmu tīrīšana </w:t>
            </w:r>
          </w:p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(skapju augšas, durvju stenderes)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lastRenderedPageBreak/>
              <w:t>10.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Radiatoru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Grīdlīstu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Vertikālo virsmu mitrā tīrīšana ar speciāli paredzētu līdzekli (</w:t>
            </w:r>
            <w:proofErr w:type="spellStart"/>
            <w:r w:rsidRPr="004539A0">
              <w:rPr>
                <w:snapToGrid w:val="0"/>
                <w:lang w:val="lv-LV"/>
              </w:rPr>
              <w:t>pulieri</w:t>
            </w:r>
            <w:proofErr w:type="spellEnd"/>
            <w:r w:rsidRPr="004539A0">
              <w:rPr>
                <w:snapToGrid w:val="0"/>
                <w:lang w:val="lv-LV"/>
              </w:rPr>
              <w:t xml:space="preserve">)  </w:t>
            </w:r>
          </w:p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1(vienu) reizi mēnesī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Mīksto mēbeļu un krēslu tīrīšana ar putekļusūcēju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 reizi mēnesī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Lokālo traipu tīrīšana no virsmām (spoguļi, stikli, mēbeles, durvis)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1(vienu) reizi mēnesī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15.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Krēslu kāju tīrīšana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1(vienu)  reizi nedēļā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16.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Atkritumu grozu maisiņu nomaiņa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Sanitārās telpas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Atkritumu grozu iztukšošana, dezinfekcija un maisiņu nomaiņa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Izlietnes, tualetes podu, </w:t>
            </w:r>
            <w:proofErr w:type="spellStart"/>
            <w:r w:rsidRPr="004539A0">
              <w:rPr>
                <w:snapToGrid w:val="0"/>
                <w:lang w:val="lv-LV"/>
              </w:rPr>
              <w:t>duškabīnes</w:t>
            </w:r>
            <w:proofErr w:type="spellEnd"/>
            <w:r w:rsidRPr="004539A0">
              <w:rPr>
                <w:snapToGrid w:val="0"/>
                <w:lang w:val="lv-LV"/>
              </w:rPr>
              <w:t xml:space="preserve"> mazgāšana, dezinfekcija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11 izlietnes,</w:t>
            </w:r>
          </w:p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8 tualetes podi, </w:t>
            </w:r>
          </w:p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5 </w:t>
            </w:r>
            <w:proofErr w:type="spellStart"/>
            <w:r w:rsidRPr="004539A0">
              <w:rPr>
                <w:snapToGrid w:val="0"/>
                <w:lang w:val="lv-LV"/>
              </w:rPr>
              <w:t>duškabīnes</w:t>
            </w:r>
            <w:proofErr w:type="spellEnd"/>
            <w:r w:rsidRPr="004539A0">
              <w:rPr>
                <w:snapToGrid w:val="0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katru dienu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Spoguļu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5.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Vertikālo flīžu virsmu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highlight w:val="yellow"/>
                <w:lang w:val="lv-LV"/>
              </w:rPr>
            </w:pPr>
            <w:r w:rsidRPr="004539A0">
              <w:rPr>
                <w:snapToGrid w:val="0"/>
                <w:lang w:val="lv-LV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6.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Durvju mitrā tīrīšana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Palīgtelpas – personāla ēdamistabas un virtuves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Virsmu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lastRenderedPageBreak/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Atkritumu grozu iztukšošana, maisiņu nomaiņa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Sadzīves tehnikas tīrīšana (ledusskapis, mikroviļņu krāsniņa)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 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Kāpņu telpas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A75091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Pr="004539A0" w:rsidRDefault="00A75091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091" w:rsidRPr="004539A0" w:rsidRDefault="00A75091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Mitrā kāpņu pakāpienu un laidu uzkopšana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Pr="004539A0" w:rsidRDefault="00A75091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Pr="004539A0" w:rsidRDefault="00A75091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Pr="004539A0" w:rsidRDefault="00A75091" w:rsidP="00A75091">
            <w:pPr>
              <w:rPr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A75091" w:rsidRPr="004E3A3B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Pr="004539A0" w:rsidRDefault="00A75091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091" w:rsidRPr="004539A0" w:rsidRDefault="00A75091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Mitrā roku balstu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Pr="004539A0" w:rsidRDefault="00A75091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Pr="004539A0" w:rsidRDefault="00A75091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Pr="004539A0" w:rsidRDefault="00A75091" w:rsidP="00A75091">
            <w:pPr>
              <w:rPr>
                <w:lang w:val="lv-LV"/>
              </w:rPr>
            </w:pPr>
            <w:r w:rsidRPr="004539A0">
              <w:rPr>
                <w:lang w:val="lv-LV"/>
              </w:rPr>
              <w:t>Pirmdiena līdz piektdiena, izņemot svētku dienas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 xml:space="preserve">Kāpņu dekoratīvo margu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1(vienu) reizi nedēļā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b/>
                <w:lang w:val="lv-LV"/>
              </w:rPr>
              <w:t>Ēkā veicamie darbi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Telpu kārtības uzturēšana darba laikā </w:t>
            </w:r>
            <w:r w:rsidRPr="004539A0">
              <w:rPr>
                <w:b/>
                <w:sz w:val="24"/>
                <w:szCs w:val="24"/>
                <w:lang w:val="lv-LV"/>
              </w:rPr>
              <w:t xml:space="preserve">*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z w:val="24"/>
                <w:szCs w:val="24"/>
                <w:lang w:val="lv-LV"/>
              </w:rPr>
              <w:t>Katru dienu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Logu mazgāšana (stikls, rāmis)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A7509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Parketa grīdu tīrīšana un vaskošana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267.6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Lamināta grīdas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 w:rsidRPr="004539A0">
                <w:rPr>
                  <w:snapToGrid w:val="0"/>
                  <w:sz w:val="24"/>
                  <w:szCs w:val="24"/>
                  <w:lang w:val="lv-LV"/>
                </w:rPr>
                <w:t>ģenerālā</w:t>
              </w:r>
            </w:smartTag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 tīrīšana un pulēšana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438.9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5.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Linoleja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 w:rsidRPr="004539A0">
                <w:rPr>
                  <w:snapToGrid w:val="0"/>
                  <w:sz w:val="24"/>
                  <w:szCs w:val="24"/>
                  <w:lang w:val="lv-LV"/>
                </w:rPr>
                <w:t>ģenerālā</w:t>
              </w:r>
            </w:smartTag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 mazgāšana, vaskošana 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250.5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9548A2" w:rsidRPr="004539A0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6.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b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 xml:space="preserve">Lampu un gaismas ķermeņu tīrīšana </w:t>
            </w:r>
            <w:r w:rsidR="004F73BF" w:rsidRPr="004539A0">
              <w:rPr>
                <w:snapToGrid w:val="0"/>
                <w:sz w:val="24"/>
                <w:szCs w:val="24"/>
                <w:lang w:val="lv-LV"/>
              </w:rPr>
              <w:t>(aizsniedzamā augstumā)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Pr="004539A0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4539A0">
              <w:rPr>
                <w:snapToGrid w:val="0"/>
                <w:sz w:val="24"/>
                <w:szCs w:val="24"/>
                <w:lang w:val="lv-LV"/>
              </w:rPr>
              <w:t>1 (vienu) reizi mēnesī</w:t>
            </w:r>
          </w:p>
        </w:tc>
      </w:tr>
    </w:tbl>
    <w:p w:rsidR="00253D06" w:rsidRPr="004539A0" w:rsidRDefault="00253D06" w:rsidP="00253D06">
      <w:pPr>
        <w:pStyle w:val="Pamatteksts"/>
        <w:jc w:val="both"/>
        <w:rPr>
          <w:b/>
          <w:sz w:val="24"/>
          <w:szCs w:val="24"/>
          <w:lang w:val="lv-LV"/>
        </w:rPr>
      </w:pPr>
      <w:r w:rsidRPr="004539A0">
        <w:rPr>
          <w:b/>
          <w:sz w:val="24"/>
          <w:szCs w:val="24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9548A2" w:rsidRPr="004539A0" w:rsidRDefault="009548A2" w:rsidP="009548A2">
      <w:pPr>
        <w:pStyle w:val="Pamatteksts"/>
        <w:jc w:val="left"/>
        <w:rPr>
          <w:sz w:val="24"/>
          <w:szCs w:val="24"/>
          <w:lang w:val="lv-LV"/>
        </w:rPr>
      </w:pPr>
    </w:p>
    <w:p w:rsidR="009548A2" w:rsidRPr="004539A0" w:rsidRDefault="009548A2" w:rsidP="009548A2">
      <w:pPr>
        <w:pStyle w:val="Pamatteksts"/>
        <w:jc w:val="both"/>
        <w:rPr>
          <w:sz w:val="24"/>
          <w:szCs w:val="24"/>
          <w:lang w:val="lv-LV"/>
        </w:rPr>
      </w:pPr>
      <w:r w:rsidRPr="004539A0">
        <w:rPr>
          <w:sz w:val="24"/>
          <w:szCs w:val="24"/>
          <w:lang w:val="lv-LV"/>
        </w:rPr>
        <w:t xml:space="preserve">Izpildītājs var apskatīties telpas un teritoriju Hanzas ielā 7, Rīgā, darba dienās no 9:00 </w:t>
      </w:r>
      <w:r w:rsidR="003E7742" w:rsidRPr="004539A0">
        <w:rPr>
          <w:sz w:val="24"/>
          <w:szCs w:val="24"/>
          <w:lang w:val="lv-LV"/>
        </w:rPr>
        <w:t>līdz 16:00, tālruņa Nr.29209069</w:t>
      </w:r>
      <w:r w:rsidRPr="004539A0">
        <w:rPr>
          <w:sz w:val="24"/>
          <w:szCs w:val="24"/>
          <w:lang w:val="lv-LV"/>
        </w:rPr>
        <w:t>.</w:t>
      </w:r>
    </w:p>
    <w:p w:rsidR="009548A2" w:rsidRPr="004539A0" w:rsidRDefault="009548A2" w:rsidP="009548A2">
      <w:pPr>
        <w:pStyle w:val="Pamatteksts"/>
        <w:jc w:val="left"/>
        <w:rPr>
          <w:b/>
          <w:sz w:val="24"/>
          <w:szCs w:val="24"/>
          <w:lang w:val="lv-LV"/>
        </w:rPr>
      </w:pPr>
      <w:r w:rsidRPr="004539A0">
        <w:rPr>
          <w:sz w:val="24"/>
          <w:szCs w:val="24"/>
          <w:lang w:val="lv-LV"/>
        </w:rPr>
        <w:t>* Pēc nepieciešamības: intensīvas snigšanas vai stipra lietus laikā nepieciešami papildus uzkopšanas pakalpojumi Pasūtītāja darba laikā.</w:t>
      </w:r>
    </w:p>
    <w:p w:rsidR="009548A2" w:rsidRPr="004539A0" w:rsidRDefault="009548A2" w:rsidP="009548A2">
      <w:pPr>
        <w:rPr>
          <w:lang w:val="lv-LV"/>
        </w:rPr>
      </w:pPr>
    </w:p>
    <w:p w:rsidR="009548A2" w:rsidRPr="004539A0" w:rsidRDefault="009548A2" w:rsidP="009548A2">
      <w:pPr>
        <w:rPr>
          <w:lang w:val="lv-LV"/>
        </w:rPr>
      </w:pPr>
    </w:p>
    <w:p w:rsidR="00EE1616" w:rsidRPr="004539A0" w:rsidRDefault="00EE1616" w:rsidP="00EE1616">
      <w:pPr>
        <w:ind w:left="360"/>
        <w:jc w:val="center"/>
        <w:rPr>
          <w:lang w:val="lv-LV"/>
        </w:rPr>
      </w:pPr>
      <w:r w:rsidRPr="004539A0">
        <w:rPr>
          <w:lang w:val="lv-LV"/>
        </w:rPr>
        <w:t>4. Teritorijas  (2000 m</w:t>
      </w:r>
      <w:r w:rsidRPr="004539A0">
        <w:rPr>
          <w:vertAlign w:val="superscript"/>
          <w:lang w:val="lv-LV"/>
        </w:rPr>
        <w:t>2</w:t>
      </w:r>
      <w:r w:rsidRPr="004539A0">
        <w:rPr>
          <w:lang w:val="lv-LV"/>
        </w:rPr>
        <w:t xml:space="preserve">) uzkopšanas darbi </w:t>
      </w:r>
      <w:r w:rsidRPr="004539A0">
        <w:rPr>
          <w:b/>
          <w:lang w:val="lv-LV"/>
        </w:rPr>
        <w:t>Hanzas ielā 7</w:t>
      </w:r>
      <w:r w:rsidRPr="004539A0">
        <w:rPr>
          <w:lang w:val="lv-LV"/>
        </w:rPr>
        <w:t>, Rīgā</w:t>
      </w:r>
    </w:p>
    <w:p w:rsidR="009548A2" w:rsidRPr="004539A0" w:rsidRDefault="009548A2" w:rsidP="00EE1616">
      <w:pPr>
        <w:rPr>
          <w:b/>
          <w:lang w:val="lv-LV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559"/>
        <w:gridCol w:w="1417"/>
        <w:gridCol w:w="1843"/>
      </w:tblGrid>
      <w:tr w:rsidR="009548A2" w:rsidRPr="004539A0" w:rsidTr="00B86D5F">
        <w:trPr>
          <w:cantSplit/>
          <w:trHeight w:val="1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ind w:left="113" w:right="113"/>
              <w:jc w:val="center"/>
              <w:rPr>
                <w:lang w:val="lv-LV"/>
              </w:rPr>
            </w:pPr>
            <w:proofErr w:type="spellStart"/>
            <w:r w:rsidRPr="004539A0">
              <w:rPr>
                <w:lang w:val="lv-LV"/>
              </w:rPr>
              <w:t>Nr.p.k</w:t>
            </w:r>
            <w:proofErr w:type="spellEnd"/>
            <w:r w:rsidRPr="004539A0">
              <w:rPr>
                <w:lang w:val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Darbu apraksts -  prasības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4539A0">
              <w:rPr>
                <w:b/>
                <w:snapToGrid w:val="0"/>
                <w:lang w:val="lv-LV"/>
              </w:rPr>
              <w:t>Darbu izpildes periodiskums</w:t>
            </w:r>
          </w:p>
        </w:tc>
      </w:tr>
      <w:tr w:rsidR="009548A2" w:rsidRPr="004539A0" w:rsidTr="00B86D5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Trotuāru, iebrauktuves, stāvlaukuma un pagalma segumu slaucīšana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Katru dienu līdz plkst. 8:00</w:t>
            </w:r>
          </w:p>
        </w:tc>
      </w:tr>
      <w:tr w:rsidR="009548A2" w:rsidRPr="004539A0" w:rsidTr="00B86D5F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Atkritumu savākšana no trotuāriem, iebrauktuves, stāvlaukuma apstādījumiem un pagalma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 katru dienu līdz plkst. 8:00</w:t>
            </w:r>
          </w:p>
        </w:tc>
      </w:tr>
      <w:tr w:rsidR="009548A2" w:rsidRPr="004539A0" w:rsidTr="00B86D5F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Atkritumu urnu iztukšošana un atkritumu maisiņu nomaiņa, nepieciešamības gadījumā – atkritumu urnu tīrīšana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gabali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Katru dienu līdz plkst. 8:00</w:t>
            </w:r>
          </w:p>
        </w:tc>
      </w:tr>
      <w:tr w:rsidR="009548A2" w:rsidRPr="004539A0" w:rsidTr="00B86D5F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Apstādījumu laistīšana vasaras sausajā laikā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9548A2" w:rsidRPr="004539A0" w:rsidTr="00B86D5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Konteineru novietnes sakopšana pēc cieto sadzīves atkritumu izvešanas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9548A2" w:rsidRPr="004539A0" w:rsidTr="00B86D5F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Zālāja pļaušana un nopļautās zāles savākšana un izvešana. 1m zāles nopļaušana gar žoga ārpusi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9548A2" w:rsidRPr="004539A0" w:rsidTr="00B86D5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Apstādījumu ravēšana un košumkrūmu kopšana  (pavasaris, vasara, rudens)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9548A2" w:rsidRPr="004539A0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Apstādījumu un košumkrūmu mēslošana (pavasaris, vasara, rudens)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Pr="004539A0">
              <w:rPr>
                <w:snapToGrid w:val="0"/>
                <w:lang w:val="lv-LV"/>
              </w:rPr>
              <w:t xml:space="preserve">( vienu) </w:t>
            </w:r>
            <w:r w:rsidRPr="004539A0">
              <w:rPr>
                <w:lang w:val="lv-LV"/>
              </w:rPr>
              <w:t xml:space="preserve"> reizi mēnesī</w:t>
            </w:r>
          </w:p>
        </w:tc>
      </w:tr>
      <w:tr w:rsidR="009548A2" w:rsidRPr="004539A0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Košumkrūmu ieziemošana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Pr="004539A0">
              <w:rPr>
                <w:snapToGrid w:val="0"/>
                <w:lang w:val="lv-LV"/>
              </w:rPr>
              <w:t xml:space="preserve">( vienu) </w:t>
            </w:r>
            <w:r w:rsidRPr="004539A0">
              <w:rPr>
                <w:lang w:val="lv-LV"/>
              </w:rPr>
              <w:t xml:space="preserve"> reizi gadā</w:t>
            </w:r>
          </w:p>
        </w:tc>
      </w:tr>
      <w:tr w:rsidR="009548A2" w:rsidRPr="004539A0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Kritušo lapu savākšana un izvešana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9548A2" w:rsidRPr="004539A0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Ziemā trotuāru, iebrauktuves, stāvlaukuma un pagalma segumu attīrīšana no sniega un ledus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4F73BF" w:rsidRPr="004539A0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BF" w:rsidRPr="004539A0" w:rsidRDefault="004F73BF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F" w:rsidRPr="004539A0" w:rsidRDefault="004F73BF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Sniega sakraušana kaudzēs Pasūtītāja norādītās vietās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F" w:rsidRPr="004539A0" w:rsidRDefault="004F73BF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4539A0">
              <w:rPr>
                <w:snapToGrid w:val="0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F" w:rsidRPr="004539A0" w:rsidRDefault="004F73BF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F" w:rsidRPr="004539A0" w:rsidRDefault="004F73BF" w:rsidP="00651AE5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9548A2" w:rsidRPr="004539A0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4F73BF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="004F73BF" w:rsidRPr="004539A0">
              <w:rPr>
                <w:lang w:val="lv-LV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Ziemā trotuāru, iebrauktuves, stāvlaukuma un pagalma segumu apstrāde pret slīdēšanu un apledojuma veidošanos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Katru dienu līdz plkst. 8:00</w:t>
            </w:r>
          </w:p>
        </w:tc>
      </w:tr>
      <w:tr w:rsidR="009548A2" w:rsidRPr="004E3A3B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4F73BF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="004F73BF" w:rsidRPr="004539A0">
              <w:rPr>
                <w:lang w:val="lv-LV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Ziemā pagalmā, iebrauktuvē un stāvlaukumā savāktā sniega iekraušana, izvešana un sniega izgāztuves pakalpojumu izmantošana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</w:t>
            </w:r>
            <w:r w:rsidR="00CE31EC" w:rsidRPr="004539A0">
              <w:rPr>
                <w:lang w:val="lv-LV"/>
              </w:rPr>
              <w:t xml:space="preserve"> 2 (divu) dienu Pasūtījuma</w:t>
            </w:r>
            <w:r w:rsidRPr="004539A0">
              <w:rPr>
                <w:lang w:val="lv-LV"/>
              </w:rPr>
              <w:t xml:space="preserve"> </w:t>
            </w:r>
            <w:r w:rsidRPr="004539A0">
              <w:rPr>
                <w:lang w:val="lv-LV"/>
              </w:rPr>
              <w:lastRenderedPageBreak/>
              <w:t>pieprasījuma</w:t>
            </w:r>
          </w:p>
        </w:tc>
      </w:tr>
      <w:tr w:rsidR="009548A2" w:rsidRPr="004539A0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4F73BF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lastRenderedPageBreak/>
              <w:t>1</w:t>
            </w:r>
            <w:r w:rsidR="004F73BF" w:rsidRPr="004539A0">
              <w:rPr>
                <w:lang w:val="lv-LV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Ziemas periodā nožogojuma izlikšana vietās, kur iespējama lāsteku, apledojuma vai sniega krišana no jumtiem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  <w:tr w:rsidR="009548A2" w:rsidRPr="004539A0" w:rsidTr="00B86D5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4539A0" w:rsidRDefault="009548A2" w:rsidP="004F73BF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1</w:t>
            </w:r>
            <w:r w:rsidR="004F73BF" w:rsidRPr="004539A0">
              <w:rPr>
                <w:lang w:val="lv-LV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 xml:space="preserve">Ziemas periodā jumta attīrīšana no sniega un lāstekām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4539A0" w:rsidRDefault="009548A2" w:rsidP="009548A2">
            <w:pPr>
              <w:spacing w:line="276" w:lineRule="auto"/>
              <w:rPr>
                <w:lang w:val="lv-LV"/>
              </w:rPr>
            </w:pPr>
            <w:r w:rsidRPr="004539A0">
              <w:rPr>
                <w:lang w:val="lv-LV"/>
              </w:rPr>
              <w:t>pēc nepieciešamības vai RPP pieprasījuma</w:t>
            </w:r>
          </w:p>
        </w:tc>
      </w:tr>
    </w:tbl>
    <w:p w:rsidR="00253D06" w:rsidRPr="004539A0" w:rsidRDefault="00253D06" w:rsidP="00253D06">
      <w:pPr>
        <w:pStyle w:val="Pamatteksts"/>
        <w:jc w:val="both"/>
        <w:rPr>
          <w:b/>
          <w:sz w:val="24"/>
          <w:szCs w:val="24"/>
          <w:lang w:val="lv-LV"/>
        </w:rPr>
      </w:pPr>
      <w:r w:rsidRPr="004539A0">
        <w:rPr>
          <w:b/>
          <w:sz w:val="24"/>
          <w:szCs w:val="24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9548A2" w:rsidRPr="004539A0" w:rsidRDefault="009548A2" w:rsidP="009548A2">
      <w:pPr>
        <w:pStyle w:val="Pamatteksts"/>
        <w:jc w:val="both"/>
        <w:rPr>
          <w:sz w:val="24"/>
          <w:szCs w:val="24"/>
          <w:lang w:val="lv-LV"/>
        </w:rPr>
      </w:pPr>
    </w:p>
    <w:p w:rsidR="004E4FF4" w:rsidRPr="004539A0" w:rsidRDefault="004E4FF4" w:rsidP="004E4FF4">
      <w:pPr>
        <w:rPr>
          <w:u w:val="single"/>
          <w:lang w:val="lv-LV"/>
        </w:rPr>
      </w:pPr>
    </w:p>
    <w:tbl>
      <w:tblPr>
        <w:tblStyle w:val="Reatabula"/>
        <w:tblW w:w="9860" w:type="dxa"/>
        <w:jc w:val="center"/>
        <w:tblInd w:w="-601" w:type="dxa"/>
        <w:tblLook w:val="04A0" w:firstRow="1" w:lastRow="0" w:firstColumn="1" w:lastColumn="0" w:noHBand="0" w:noVBand="1"/>
      </w:tblPr>
      <w:tblGrid>
        <w:gridCol w:w="9860"/>
      </w:tblGrid>
      <w:tr w:rsidR="004539A0" w:rsidRPr="004539A0" w:rsidTr="004539A0">
        <w:trPr>
          <w:trHeight w:val="237"/>
          <w:jc w:val="center"/>
        </w:trPr>
        <w:tc>
          <w:tcPr>
            <w:tcW w:w="9860" w:type="dxa"/>
          </w:tcPr>
          <w:p w:rsidR="004539A0" w:rsidRPr="004539A0" w:rsidRDefault="004539A0" w:rsidP="004E4FF4">
            <w:pPr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Papildus nosacījumi</w:t>
            </w:r>
          </w:p>
        </w:tc>
      </w:tr>
      <w:tr w:rsidR="004539A0" w:rsidRPr="004539A0" w:rsidTr="004539A0">
        <w:trPr>
          <w:trHeight w:val="237"/>
          <w:jc w:val="center"/>
        </w:trPr>
        <w:tc>
          <w:tcPr>
            <w:tcW w:w="9860" w:type="dxa"/>
          </w:tcPr>
          <w:p w:rsidR="004539A0" w:rsidRPr="004539A0" w:rsidRDefault="004539A0" w:rsidP="00651AE5">
            <w:pPr>
              <w:jc w:val="both"/>
              <w:rPr>
                <w:lang w:val="lv-LV"/>
              </w:rPr>
            </w:pPr>
            <w:r w:rsidRPr="004539A0">
              <w:rPr>
                <w:lang w:val="lv-LV"/>
              </w:rPr>
              <w:t>Nepieciešamības gadījumā Pretendentam jānodrošina apkopējas ierašanās Objektā darba dienās 2 (divu) stundu laikā.</w:t>
            </w:r>
          </w:p>
        </w:tc>
      </w:tr>
      <w:tr w:rsidR="004539A0" w:rsidRPr="004539A0" w:rsidTr="004539A0">
        <w:trPr>
          <w:trHeight w:val="237"/>
          <w:jc w:val="center"/>
        </w:trPr>
        <w:tc>
          <w:tcPr>
            <w:tcW w:w="9860" w:type="dxa"/>
          </w:tcPr>
          <w:p w:rsidR="004539A0" w:rsidRPr="004539A0" w:rsidRDefault="004539A0" w:rsidP="00651AE5">
            <w:pPr>
              <w:jc w:val="both"/>
              <w:rPr>
                <w:lang w:val="lv-LV"/>
              </w:rPr>
            </w:pPr>
            <w:r w:rsidRPr="004539A0">
              <w:rPr>
                <w:lang w:val="lv-LV"/>
              </w:rPr>
              <w:t>Pretendentam ziemas periodā jānodrošina pagalmā, iebrauktuvē un stāvlaukumā savāktā sniega iekraušana, izvešana un sniega izgāztuves pakalpojumu izmantošana pēc nepieciešamības vai 2 (divu) dienu laikā pēc Pasūtītāja pieprasījuma.</w:t>
            </w:r>
          </w:p>
        </w:tc>
      </w:tr>
      <w:tr w:rsidR="004539A0" w:rsidRPr="004539A0" w:rsidTr="004539A0">
        <w:trPr>
          <w:trHeight w:val="237"/>
          <w:jc w:val="center"/>
        </w:trPr>
        <w:tc>
          <w:tcPr>
            <w:tcW w:w="9860" w:type="dxa"/>
          </w:tcPr>
          <w:p w:rsidR="004539A0" w:rsidRPr="004539A0" w:rsidRDefault="004539A0" w:rsidP="00651AE5">
            <w:pPr>
              <w:jc w:val="both"/>
              <w:rPr>
                <w:lang w:val="lv-LV"/>
              </w:rPr>
            </w:pPr>
            <w:r w:rsidRPr="004539A0">
              <w:rPr>
                <w:lang w:val="lv-LV"/>
              </w:rPr>
              <w:t>Pretendents nodrošina higiēniskos ieliktņus (atkritumu maisiņus) papīrgroziem.</w:t>
            </w:r>
          </w:p>
        </w:tc>
      </w:tr>
      <w:tr w:rsidR="004539A0" w:rsidRPr="004539A0" w:rsidTr="004539A0">
        <w:trPr>
          <w:trHeight w:val="237"/>
          <w:jc w:val="center"/>
        </w:trPr>
        <w:tc>
          <w:tcPr>
            <w:tcW w:w="9860" w:type="dxa"/>
          </w:tcPr>
          <w:p w:rsidR="004539A0" w:rsidRPr="004539A0" w:rsidRDefault="004539A0" w:rsidP="00651AE5">
            <w:pPr>
              <w:jc w:val="both"/>
              <w:rPr>
                <w:lang w:val="lv-LV"/>
              </w:rPr>
            </w:pPr>
            <w:r w:rsidRPr="004539A0">
              <w:rPr>
                <w:lang w:val="lv-LV"/>
              </w:rPr>
              <w:t>Pretendents objektus nodrošina ar tualetes papīru un roku papīra dvieļiem.</w:t>
            </w:r>
          </w:p>
        </w:tc>
      </w:tr>
      <w:tr w:rsidR="004539A0" w:rsidRPr="004539A0" w:rsidTr="004539A0">
        <w:trPr>
          <w:trHeight w:val="237"/>
          <w:jc w:val="center"/>
        </w:trPr>
        <w:tc>
          <w:tcPr>
            <w:tcW w:w="9860" w:type="dxa"/>
          </w:tcPr>
          <w:p w:rsidR="004539A0" w:rsidRPr="004539A0" w:rsidRDefault="004539A0" w:rsidP="00651AE5">
            <w:pPr>
              <w:jc w:val="both"/>
              <w:rPr>
                <w:lang w:val="lv-LV"/>
              </w:rPr>
            </w:pPr>
            <w:r w:rsidRPr="004539A0">
              <w:rPr>
                <w:lang w:val="lv-LV"/>
              </w:rPr>
              <w:t>Pretendents izmanto savu telpu un teritorijas uzkopšanas inventāru.</w:t>
            </w:r>
          </w:p>
        </w:tc>
      </w:tr>
    </w:tbl>
    <w:p w:rsidR="002D72EB" w:rsidRPr="004539A0" w:rsidRDefault="002D72EB">
      <w:pPr>
        <w:rPr>
          <w:u w:val="single"/>
          <w:lang w:val="lv-LV"/>
        </w:rPr>
      </w:pPr>
      <w:r w:rsidRPr="004539A0">
        <w:rPr>
          <w:u w:val="single"/>
          <w:lang w:val="lv-LV"/>
        </w:rPr>
        <w:br w:type="page"/>
      </w:r>
    </w:p>
    <w:p w:rsidR="00EE1616" w:rsidRPr="004539A0" w:rsidRDefault="00EE1616" w:rsidP="00EE1616">
      <w:pPr>
        <w:ind w:left="-284"/>
        <w:jc w:val="center"/>
        <w:rPr>
          <w:b/>
          <w:lang w:val="lv-LV"/>
        </w:rPr>
      </w:pPr>
      <w:r w:rsidRPr="004539A0">
        <w:rPr>
          <w:b/>
          <w:lang w:val="lv-LV"/>
        </w:rPr>
        <w:lastRenderedPageBreak/>
        <w:t>FINANŠU PIEDĀVĀJUMS</w:t>
      </w:r>
    </w:p>
    <w:p w:rsidR="005C3C66" w:rsidRPr="004539A0" w:rsidRDefault="005C3C66" w:rsidP="00F334B3">
      <w:pPr>
        <w:rPr>
          <w:lang w:val="lv-LV"/>
        </w:rPr>
      </w:pPr>
    </w:p>
    <w:tbl>
      <w:tblPr>
        <w:tblStyle w:val="Reatabula"/>
        <w:tblW w:w="9781" w:type="dxa"/>
        <w:tblInd w:w="-601" w:type="dxa"/>
        <w:tblLook w:val="04A0" w:firstRow="1" w:lastRow="0" w:firstColumn="1" w:lastColumn="0" w:noHBand="0" w:noVBand="1"/>
      </w:tblPr>
      <w:tblGrid>
        <w:gridCol w:w="709"/>
        <w:gridCol w:w="7122"/>
        <w:gridCol w:w="1950"/>
      </w:tblGrid>
      <w:tr w:rsidR="0015302D" w:rsidRPr="004539A0" w:rsidTr="004539A0">
        <w:trPr>
          <w:trHeight w:val="940"/>
        </w:trPr>
        <w:tc>
          <w:tcPr>
            <w:tcW w:w="709" w:type="dxa"/>
            <w:hideMark/>
          </w:tcPr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Nr.</w:t>
            </w:r>
          </w:p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p.k.</w:t>
            </w:r>
          </w:p>
        </w:tc>
        <w:tc>
          <w:tcPr>
            <w:tcW w:w="7122" w:type="dxa"/>
            <w:hideMark/>
          </w:tcPr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 xml:space="preserve">Kopējās izmaksas par telpu un teritorijas uzkopšanu, kas ietver papildus nosacījumos izvirzītās prasības Rīgas pašvaldības policijas Kurzemes pārvaldē </w:t>
            </w:r>
            <w:r w:rsidRPr="004539A0">
              <w:rPr>
                <w:rFonts w:eastAsia="Calibri"/>
                <w:b/>
                <w:lang w:val="lv-LV"/>
              </w:rPr>
              <w:t>Rīgā, Spilves ielā 25a</w:t>
            </w:r>
            <w:r w:rsidRPr="004539A0">
              <w:rPr>
                <w:rFonts w:eastAsia="Calibri"/>
                <w:lang w:val="lv-LV"/>
              </w:rPr>
              <w:t xml:space="preserve"> un Centra pārvaldē</w:t>
            </w:r>
            <w:r w:rsidRPr="004539A0">
              <w:rPr>
                <w:b/>
                <w:lang w:val="lv-LV"/>
              </w:rPr>
              <w:t xml:space="preserve"> Rīgā,</w:t>
            </w:r>
            <w:r w:rsidRPr="004539A0">
              <w:rPr>
                <w:rFonts w:eastAsia="Calibri"/>
                <w:lang w:val="lv-LV"/>
              </w:rPr>
              <w:t xml:space="preserve"> </w:t>
            </w:r>
            <w:r w:rsidRPr="004539A0">
              <w:rPr>
                <w:b/>
                <w:lang w:val="lv-LV"/>
              </w:rPr>
              <w:t>Hanzas ielā 7.</w:t>
            </w:r>
          </w:p>
        </w:tc>
        <w:tc>
          <w:tcPr>
            <w:tcW w:w="1950" w:type="dxa"/>
            <w:vAlign w:val="center"/>
          </w:tcPr>
          <w:p w:rsidR="0015302D" w:rsidRPr="004539A0" w:rsidRDefault="0015302D" w:rsidP="004539A0">
            <w:pPr>
              <w:spacing w:line="276" w:lineRule="auto"/>
              <w:jc w:val="center"/>
              <w:rPr>
                <w:lang w:val="lv-LV"/>
              </w:rPr>
            </w:pPr>
            <w:r w:rsidRPr="004539A0">
              <w:rPr>
                <w:b/>
                <w:lang w:val="lv-LV"/>
              </w:rPr>
              <w:t xml:space="preserve">Cena </w:t>
            </w:r>
            <w:r w:rsidRPr="004539A0">
              <w:rPr>
                <w:rFonts w:eastAsia="Calibri"/>
                <w:b/>
                <w:lang w:val="lv-LV"/>
              </w:rPr>
              <w:t>EUR bez PVN</w:t>
            </w:r>
          </w:p>
        </w:tc>
      </w:tr>
      <w:tr w:rsidR="0015302D" w:rsidRPr="004539A0" w:rsidTr="004539A0">
        <w:trPr>
          <w:trHeight w:val="671"/>
        </w:trPr>
        <w:tc>
          <w:tcPr>
            <w:tcW w:w="709" w:type="dxa"/>
            <w:vAlign w:val="center"/>
          </w:tcPr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1.</w:t>
            </w:r>
          </w:p>
        </w:tc>
        <w:tc>
          <w:tcPr>
            <w:tcW w:w="7122" w:type="dxa"/>
            <w:vAlign w:val="center"/>
            <w:hideMark/>
          </w:tcPr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Cena vienam mēnesim:</w:t>
            </w:r>
          </w:p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par telpu uzkopšanu</w:t>
            </w:r>
            <w:r w:rsidRPr="004539A0">
              <w:rPr>
                <w:rFonts w:eastAsia="Calibri"/>
                <w:b/>
                <w:lang w:val="lv-LV"/>
              </w:rPr>
              <w:t xml:space="preserve"> Rīgā, Spilves ielā 25a</w:t>
            </w:r>
          </w:p>
        </w:tc>
        <w:tc>
          <w:tcPr>
            <w:tcW w:w="1950" w:type="dxa"/>
          </w:tcPr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____________</w:t>
            </w:r>
          </w:p>
        </w:tc>
      </w:tr>
      <w:tr w:rsidR="00FD7FA7" w:rsidRPr="004539A0" w:rsidTr="004539A0">
        <w:trPr>
          <w:trHeight w:val="671"/>
        </w:trPr>
        <w:tc>
          <w:tcPr>
            <w:tcW w:w="709" w:type="dxa"/>
            <w:vAlign w:val="center"/>
          </w:tcPr>
          <w:p w:rsidR="00FD7FA7" w:rsidRPr="004539A0" w:rsidRDefault="00B70D54" w:rsidP="004539A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2.</w:t>
            </w:r>
          </w:p>
        </w:tc>
        <w:tc>
          <w:tcPr>
            <w:tcW w:w="7122" w:type="dxa"/>
            <w:vAlign w:val="center"/>
          </w:tcPr>
          <w:p w:rsidR="00FD7FA7" w:rsidRPr="004539A0" w:rsidRDefault="00FD7FA7" w:rsidP="00FD7FA7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Cena vienam mēnesim:</w:t>
            </w:r>
          </w:p>
          <w:p w:rsidR="00FD7FA7" w:rsidRPr="004539A0" w:rsidRDefault="00FD7FA7" w:rsidP="00FD7FA7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 xml:space="preserve">par teritorijas uzkopšanu (izņemot jumta attīrīšana no sniega un lāstekām un sniega izvešana) </w:t>
            </w:r>
            <w:r w:rsidRPr="004539A0">
              <w:rPr>
                <w:rFonts w:eastAsia="Calibri"/>
                <w:b/>
                <w:lang w:val="lv-LV"/>
              </w:rPr>
              <w:t>Rīgā, Spilves ielā 25a</w:t>
            </w:r>
          </w:p>
        </w:tc>
        <w:tc>
          <w:tcPr>
            <w:tcW w:w="1950" w:type="dxa"/>
          </w:tcPr>
          <w:p w:rsidR="00FD7FA7" w:rsidRDefault="00FD7FA7" w:rsidP="004539A0">
            <w:pPr>
              <w:spacing w:line="276" w:lineRule="auto"/>
              <w:rPr>
                <w:b/>
                <w:lang w:val="lv-LV"/>
              </w:rPr>
            </w:pPr>
          </w:p>
          <w:p w:rsidR="00B70D54" w:rsidRPr="004539A0" w:rsidRDefault="00B70D54" w:rsidP="004539A0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  <w:tr w:rsidR="0015302D" w:rsidRPr="004539A0" w:rsidTr="004539A0">
        <w:trPr>
          <w:trHeight w:val="683"/>
        </w:trPr>
        <w:tc>
          <w:tcPr>
            <w:tcW w:w="709" w:type="dxa"/>
            <w:vAlign w:val="center"/>
          </w:tcPr>
          <w:p w:rsidR="0015302D" w:rsidRPr="004539A0" w:rsidRDefault="00B70D54" w:rsidP="004539A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</w:t>
            </w:r>
            <w:r w:rsidR="0015302D" w:rsidRPr="004539A0">
              <w:rPr>
                <w:rFonts w:eastAsia="Calibri"/>
                <w:lang w:val="lv-LV"/>
              </w:rPr>
              <w:t>.</w:t>
            </w:r>
          </w:p>
        </w:tc>
        <w:tc>
          <w:tcPr>
            <w:tcW w:w="7122" w:type="dxa"/>
            <w:vAlign w:val="center"/>
            <w:hideMark/>
          </w:tcPr>
          <w:p w:rsidR="004539A0" w:rsidRPr="004539A0" w:rsidRDefault="004539A0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Cena vienam mēnesim:</w:t>
            </w:r>
          </w:p>
          <w:p w:rsidR="0015302D" w:rsidRPr="004539A0" w:rsidRDefault="004539A0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 xml:space="preserve">par telpu uzkopšanu </w:t>
            </w:r>
            <w:r w:rsidRPr="004539A0">
              <w:rPr>
                <w:rFonts w:eastAsia="Calibri"/>
                <w:b/>
                <w:lang w:val="lv-LV"/>
              </w:rPr>
              <w:t>Rīgā, Hanzas ielā 7</w:t>
            </w:r>
          </w:p>
        </w:tc>
        <w:tc>
          <w:tcPr>
            <w:tcW w:w="1950" w:type="dxa"/>
          </w:tcPr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____________</w:t>
            </w:r>
          </w:p>
        </w:tc>
      </w:tr>
      <w:tr w:rsidR="00FD7FA7" w:rsidRPr="004539A0" w:rsidTr="004539A0">
        <w:trPr>
          <w:trHeight w:val="683"/>
        </w:trPr>
        <w:tc>
          <w:tcPr>
            <w:tcW w:w="709" w:type="dxa"/>
            <w:vAlign w:val="center"/>
          </w:tcPr>
          <w:p w:rsidR="00FD7FA7" w:rsidRPr="004539A0" w:rsidRDefault="00B70D54" w:rsidP="004539A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4.</w:t>
            </w:r>
          </w:p>
        </w:tc>
        <w:tc>
          <w:tcPr>
            <w:tcW w:w="7122" w:type="dxa"/>
            <w:vAlign w:val="center"/>
          </w:tcPr>
          <w:p w:rsidR="00B70D54" w:rsidRPr="004539A0" w:rsidRDefault="00B70D54" w:rsidP="00B70D54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Cena vienam mēnesim:</w:t>
            </w:r>
          </w:p>
          <w:p w:rsidR="00FD7FA7" w:rsidRPr="004539A0" w:rsidRDefault="00B70D54" w:rsidP="00B70D54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 xml:space="preserve">par teritorijas uzkopšanu (izņemot jumta attīrīšana no sniega un lāstekām un sniega izvešana) </w:t>
            </w:r>
            <w:r w:rsidRPr="004539A0">
              <w:rPr>
                <w:rFonts w:eastAsia="Calibri"/>
                <w:b/>
                <w:lang w:val="lv-LV"/>
              </w:rPr>
              <w:t>Rīgā, Hanzas ielā 7</w:t>
            </w:r>
          </w:p>
        </w:tc>
        <w:tc>
          <w:tcPr>
            <w:tcW w:w="1950" w:type="dxa"/>
          </w:tcPr>
          <w:p w:rsidR="00FD7FA7" w:rsidRDefault="00FD7FA7" w:rsidP="004539A0">
            <w:pPr>
              <w:spacing w:line="276" w:lineRule="auto"/>
              <w:rPr>
                <w:b/>
                <w:lang w:val="lv-LV"/>
              </w:rPr>
            </w:pPr>
          </w:p>
          <w:p w:rsidR="00B70D54" w:rsidRPr="004539A0" w:rsidRDefault="00B70D54" w:rsidP="004539A0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  <w:tr w:rsidR="00FD7FA7" w:rsidRPr="004539A0" w:rsidTr="004539A0">
        <w:trPr>
          <w:trHeight w:val="683"/>
        </w:trPr>
        <w:tc>
          <w:tcPr>
            <w:tcW w:w="709" w:type="dxa"/>
            <w:vAlign w:val="center"/>
          </w:tcPr>
          <w:p w:rsidR="00FD7FA7" w:rsidRPr="004539A0" w:rsidRDefault="00B70D54" w:rsidP="004539A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</w:t>
            </w:r>
            <w:r w:rsidR="00FD7FA7">
              <w:rPr>
                <w:rFonts w:eastAsia="Calibri"/>
                <w:lang w:val="lv-LV"/>
              </w:rPr>
              <w:t>.</w:t>
            </w:r>
          </w:p>
        </w:tc>
        <w:tc>
          <w:tcPr>
            <w:tcW w:w="7122" w:type="dxa"/>
            <w:vAlign w:val="center"/>
          </w:tcPr>
          <w:p w:rsidR="00FD7FA7" w:rsidRPr="00B70D54" w:rsidRDefault="00FD7FA7" w:rsidP="00FD7FA7">
            <w:pPr>
              <w:spacing w:line="276" w:lineRule="auto"/>
              <w:jc w:val="right"/>
              <w:rPr>
                <w:rFonts w:eastAsia="Calibri"/>
                <w:b/>
                <w:lang w:val="lv-LV"/>
              </w:rPr>
            </w:pPr>
            <w:r w:rsidRPr="00B70D54">
              <w:rPr>
                <w:rFonts w:eastAsia="Calibri"/>
                <w:b/>
                <w:lang w:val="lv-LV"/>
              </w:rPr>
              <w:t>Kopā:</w:t>
            </w:r>
          </w:p>
        </w:tc>
        <w:tc>
          <w:tcPr>
            <w:tcW w:w="1950" w:type="dxa"/>
          </w:tcPr>
          <w:p w:rsidR="00FD7FA7" w:rsidRDefault="00FD7FA7" w:rsidP="004539A0">
            <w:pPr>
              <w:spacing w:line="276" w:lineRule="auto"/>
              <w:rPr>
                <w:b/>
                <w:lang w:val="lv-LV"/>
              </w:rPr>
            </w:pPr>
          </w:p>
          <w:p w:rsidR="00FD7FA7" w:rsidRPr="004539A0" w:rsidRDefault="00FD7FA7" w:rsidP="004539A0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</w:t>
            </w:r>
          </w:p>
        </w:tc>
      </w:tr>
      <w:tr w:rsidR="0015302D" w:rsidRPr="004539A0" w:rsidTr="004539A0">
        <w:trPr>
          <w:trHeight w:val="683"/>
        </w:trPr>
        <w:tc>
          <w:tcPr>
            <w:tcW w:w="709" w:type="dxa"/>
            <w:vAlign w:val="center"/>
          </w:tcPr>
          <w:p w:rsidR="0015302D" w:rsidRPr="004539A0" w:rsidRDefault="00B70D54" w:rsidP="004539A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</w:t>
            </w:r>
            <w:r w:rsidR="0015302D" w:rsidRPr="004539A0">
              <w:rPr>
                <w:rFonts w:eastAsia="Calibri"/>
                <w:lang w:val="lv-LV"/>
              </w:rPr>
              <w:t>.</w:t>
            </w:r>
          </w:p>
        </w:tc>
        <w:tc>
          <w:tcPr>
            <w:tcW w:w="7122" w:type="dxa"/>
            <w:vAlign w:val="center"/>
          </w:tcPr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Cena par vienu stundu:</w:t>
            </w:r>
          </w:p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lang w:val="lv-LV"/>
              </w:rPr>
              <w:t xml:space="preserve">ziemas periodā jumta (760 m²) attīrīšana no sniega un lāstekām izmantojot atbilstošu ekipējumu </w:t>
            </w:r>
            <w:r w:rsidRPr="004539A0">
              <w:rPr>
                <w:rFonts w:eastAsia="Calibri"/>
                <w:b/>
                <w:lang w:val="lv-LV"/>
              </w:rPr>
              <w:t>Rīgā, Spilves ielā 25a</w:t>
            </w:r>
          </w:p>
        </w:tc>
        <w:tc>
          <w:tcPr>
            <w:tcW w:w="1950" w:type="dxa"/>
          </w:tcPr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____________</w:t>
            </w:r>
          </w:p>
        </w:tc>
      </w:tr>
      <w:tr w:rsidR="0015302D" w:rsidRPr="004539A0" w:rsidTr="004539A0">
        <w:trPr>
          <w:trHeight w:val="683"/>
        </w:trPr>
        <w:tc>
          <w:tcPr>
            <w:tcW w:w="709" w:type="dxa"/>
            <w:vAlign w:val="center"/>
          </w:tcPr>
          <w:p w:rsidR="0015302D" w:rsidRPr="004539A0" w:rsidRDefault="00B70D54" w:rsidP="004539A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</w:t>
            </w:r>
            <w:r w:rsidR="0015302D" w:rsidRPr="004539A0">
              <w:rPr>
                <w:rFonts w:eastAsia="Calibri"/>
                <w:lang w:val="lv-LV"/>
              </w:rPr>
              <w:t>.</w:t>
            </w:r>
          </w:p>
        </w:tc>
        <w:tc>
          <w:tcPr>
            <w:tcW w:w="7122" w:type="dxa"/>
            <w:vAlign w:val="center"/>
          </w:tcPr>
          <w:p w:rsidR="004539A0" w:rsidRPr="004539A0" w:rsidRDefault="004539A0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Cena par vienu stundu:</w:t>
            </w:r>
          </w:p>
          <w:p w:rsidR="0015302D" w:rsidRPr="004539A0" w:rsidRDefault="004539A0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 xml:space="preserve">ziemas periodā jumta (722 m²) attīrīšana no sniega un lāstekām izmantojot atbilstošu ekipējumu </w:t>
            </w:r>
            <w:r w:rsidRPr="00FD7FA7">
              <w:rPr>
                <w:rFonts w:eastAsia="Calibri"/>
                <w:b/>
                <w:lang w:val="lv-LV"/>
              </w:rPr>
              <w:t>Rīgā, Hanzas ielā 7</w:t>
            </w:r>
          </w:p>
        </w:tc>
        <w:tc>
          <w:tcPr>
            <w:tcW w:w="1950" w:type="dxa"/>
          </w:tcPr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____________</w:t>
            </w:r>
          </w:p>
        </w:tc>
      </w:tr>
      <w:tr w:rsidR="00FD7FA7" w:rsidRPr="004539A0" w:rsidTr="004539A0">
        <w:trPr>
          <w:trHeight w:val="683"/>
        </w:trPr>
        <w:tc>
          <w:tcPr>
            <w:tcW w:w="709" w:type="dxa"/>
            <w:vAlign w:val="center"/>
          </w:tcPr>
          <w:p w:rsidR="00FD7FA7" w:rsidRPr="004539A0" w:rsidRDefault="00B70D54" w:rsidP="004539A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</w:t>
            </w:r>
            <w:r w:rsidR="00FD7FA7">
              <w:rPr>
                <w:rFonts w:eastAsia="Calibri"/>
                <w:lang w:val="lv-LV"/>
              </w:rPr>
              <w:t>.</w:t>
            </w:r>
          </w:p>
        </w:tc>
        <w:tc>
          <w:tcPr>
            <w:tcW w:w="7122" w:type="dxa"/>
            <w:vAlign w:val="center"/>
          </w:tcPr>
          <w:p w:rsidR="00FD7FA7" w:rsidRPr="00B70D54" w:rsidRDefault="00FD7FA7" w:rsidP="00FD7FA7">
            <w:pPr>
              <w:spacing w:line="276" w:lineRule="auto"/>
              <w:jc w:val="right"/>
              <w:rPr>
                <w:rFonts w:eastAsia="Calibri"/>
                <w:b/>
                <w:lang w:val="lv-LV"/>
              </w:rPr>
            </w:pPr>
            <w:r w:rsidRPr="00B70D54">
              <w:rPr>
                <w:rFonts w:eastAsia="Calibri"/>
                <w:b/>
                <w:lang w:val="lv-LV"/>
              </w:rPr>
              <w:t>Kopā:</w:t>
            </w:r>
          </w:p>
        </w:tc>
        <w:tc>
          <w:tcPr>
            <w:tcW w:w="1950" w:type="dxa"/>
          </w:tcPr>
          <w:p w:rsidR="00FD7FA7" w:rsidRDefault="00FD7FA7" w:rsidP="004539A0">
            <w:pPr>
              <w:spacing w:line="276" w:lineRule="auto"/>
              <w:rPr>
                <w:b/>
                <w:lang w:val="lv-LV"/>
              </w:rPr>
            </w:pPr>
          </w:p>
          <w:p w:rsidR="00FD7FA7" w:rsidRPr="004539A0" w:rsidRDefault="00FD7FA7" w:rsidP="004539A0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  <w:tr w:rsidR="0015302D" w:rsidRPr="004539A0" w:rsidTr="004539A0">
        <w:trPr>
          <w:trHeight w:val="638"/>
        </w:trPr>
        <w:tc>
          <w:tcPr>
            <w:tcW w:w="709" w:type="dxa"/>
            <w:vAlign w:val="center"/>
          </w:tcPr>
          <w:p w:rsidR="0015302D" w:rsidRPr="004539A0" w:rsidRDefault="00AC6218" w:rsidP="004539A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15302D" w:rsidRPr="004539A0">
              <w:rPr>
                <w:lang w:val="lv-LV"/>
              </w:rPr>
              <w:t>.</w:t>
            </w:r>
          </w:p>
        </w:tc>
        <w:tc>
          <w:tcPr>
            <w:tcW w:w="7122" w:type="dxa"/>
            <w:vAlign w:val="center"/>
          </w:tcPr>
          <w:p w:rsidR="004539A0" w:rsidRPr="004539A0" w:rsidRDefault="004539A0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Cena par vienu m</w:t>
            </w:r>
            <w:r w:rsidRPr="004539A0">
              <w:rPr>
                <w:rFonts w:eastAsia="Calibri"/>
                <w:vertAlign w:val="superscript"/>
                <w:lang w:val="lv-LV"/>
              </w:rPr>
              <w:t>3</w:t>
            </w:r>
            <w:r w:rsidRPr="004539A0">
              <w:rPr>
                <w:rFonts w:eastAsia="Calibri"/>
                <w:lang w:val="lv-LV"/>
              </w:rPr>
              <w:t>:</w:t>
            </w:r>
          </w:p>
          <w:p w:rsidR="0015302D" w:rsidRPr="004539A0" w:rsidRDefault="004539A0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lang w:val="lv-LV"/>
              </w:rPr>
              <w:t xml:space="preserve">ziemā pagalmā, iebrauktuvē un stāvlaukumā savāktā sniega iekraušana, izvešana no teritorijas </w:t>
            </w:r>
            <w:r w:rsidRPr="004539A0">
              <w:rPr>
                <w:rFonts w:eastAsia="Calibri"/>
                <w:b/>
                <w:lang w:val="lv-LV"/>
              </w:rPr>
              <w:t>Rīgā, Spilves ielā 25a</w:t>
            </w:r>
            <w:r w:rsidRPr="004539A0">
              <w:rPr>
                <w:lang w:val="lv-LV"/>
              </w:rPr>
              <w:t xml:space="preserve"> un sniega izgāztuves pakalpojumu izmantošana</w:t>
            </w:r>
          </w:p>
        </w:tc>
        <w:tc>
          <w:tcPr>
            <w:tcW w:w="1950" w:type="dxa"/>
          </w:tcPr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____________</w:t>
            </w:r>
          </w:p>
        </w:tc>
      </w:tr>
      <w:tr w:rsidR="0015302D" w:rsidRPr="004539A0" w:rsidTr="004539A0">
        <w:trPr>
          <w:trHeight w:val="638"/>
        </w:trPr>
        <w:tc>
          <w:tcPr>
            <w:tcW w:w="709" w:type="dxa"/>
            <w:vAlign w:val="center"/>
          </w:tcPr>
          <w:p w:rsidR="0015302D" w:rsidRPr="004539A0" w:rsidRDefault="00AC6218" w:rsidP="004539A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15302D" w:rsidRPr="004539A0">
              <w:rPr>
                <w:lang w:val="lv-LV"/>
              </w:rPr>
              <w:t>.</w:t>
            </w:r>
          </w:p>
        </w:tc>
        <w:tc>
          <w:tcPr>
            <w:tcW w:w="7122" w:type="dxa"/>
            <w:vAlign w:val="center"/>
          </w:tcPr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rFonts w:eastAsia="Calibri"/>
                <w:lang w:val="lv-LV"/>
              </w:rPr>
              <w:t>Cena par vienu m</w:t>
            </w:r>
            <w:r w:rsidRPr="004539A0">
              <w:rPr>
                <w:rFonts w:eastAsia="Calibri"/>
                <w:vertAlign w:val="superscript"/>
                <w:lang w:val="lv-LV"/>
              </w:rPr>
              <w:t>3</w:t>
            </w:r>
            <w:r w:rsidRPr="004539A0">
              <w:rPr>
                <w:rFonts w:eastAsia="Calibri"/>
                <w:lang w:val="lv-LV"/>
              </w:rPr>
              <w:t>:</w:t>
            </w:r>
          </w:p>
          <w:p w:rsidR="0015302D" w:rsidRPr="004539A0" w:rsidRDefault="0015302D" w:rsidP="004539A0">
            <w:pPr>
              <w:spacing w:line="276" w:lineRule="auto"/>
              <w:rPr>
                <w:rFonts w:eastAsia="Calibri"/>
                <w:lang w:val="lv-LV"/>
              </w:rPr>
            </w:pPr>
            <w:r w:rsidRPr="004539A0">
              <w:rPr>
                <w:lang w:val="lv-LV"/>
              </w:rPr>
              <w:t xml:space="preserve">ziemā pagalmā, iebrauktuvē un stāvlaukumā savāktā sniega iekraušana, izvešana no teritorijas </w:t>
            </w:r>
            <w:r w:rsidRPr="004539A0">
              <w:rPr>
                <w:rFonts w:eastAsia="Calibri"/>
                <w:b/>
                <w:lang w:val="lv-LV"/>
              </w:rPr>
              <w:t xml:space="preserve">Rīgā, Hanzas ielā 7 </w:t>
            </w:r>
            <w:r w:rsidRPr="004539A0">
              <w:rPr>
                <w:lang w:val="lv-LV"/>
              </w:rPr>
              <w:t xml:space="preserve">un sniega izgāztuves pakalpojumu izmantošana </w:t>
            </w:r>
          </w:p>
        </w:tc>
        <w:tc>
          <w:tcPr>
            <w:tcW w:w="1950" w:type="dxa"/>
          </w:tcPr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</w:p>
          <w:p w:rsidR="0015302D" w:rsidRPr="004539A0" w:rsidRDefault="0015302D" w:rsidP="004539A0">
            <w:pPr>
              <w:spacing w:line="276" w:lineRule="auto"/>
              <w:rPr>
                <w:b/>
                <w:lang w:val="lv-LV"/>
              </w:rPr>
            </w:pPr>
            <w:r w:rsidRPr="004539A0">
              <w:rPr>
                <w:b/>
                <w:lang w:val="lv-LV"/>
              </w:rPr>
              <w:t>____________</w:t>
            </w:r>
          </w:p>
        </w:tc>
      </w:tr>
      <w:tr w:rsidR="00B70D54" w:rsidRPr="004539A0" w:rsidTr="004539A0">
        <w:trPr>
          <w:trHeight w:val="638"/>
        </w:trPr>
        <w:tc>
          <w:tcPr>
            <w:tcW w:w="709" w:type="dxa"/>
            <w:vAlign w:val="center"/>
          </w:tcPr>
          <w:p w:rsidR="00B70D54" w:rsidRPr="004539A0" w:rsidRDefault="00AC6218" w:rsidP="004539A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B70D54">
              <w:rPr>
                <w:lang w:val="lv-LV"/>
              </w:rPr>
              <w:t>.</w:t>
            </w:r>
          </w:p>
        </w:tc>
        <w:tc>
          <w:tcPr>
            <w:tcW w:w="7122" w:type="dxa"/>
            <w:vAlign w:val="center"/>
          </w:tcPr>
          <w:p w:rsidR="00B70D54" w:rsidRPr="00B70D54" w:rsidRDefault="00B70D54" w:rsidP="00B70D54">
            <w:pPr>
              <w:spacing w:line="276" w:lineRule="auto"/>
              <w:jc w:val="right"/>
              <w:rPr>
                <w:rFonts w:eastAsia="Calibri"/>
                <w:b/>
                <w:lang w:val="lv-LV"/>
              </w:rPr>
            </w:pPr>
            <w:bookmarkStart w:id="0" w:name="_GoBack"/>
            <w:bookmarkEnd w:id="0"/>
            <w:r w:rsidRPr="00B70D54">
              <w:rPr>
                <w:rFonts w:eastAsia="Calibri"/>
                <w:b/>
                <w:lang w:val="lv-LV"/>
              </w:rPr>
              <w:t>Kopā:</w:t>
            </w:r>
          </w:p>
        </w:tc>
        <w:tc>
          <w:tcPr>
            <w:tcW w:w="1950" w:type="dxa"/>
          </w:tcPr>
          <w:p w:rsidR="00B70D54" w:rsidRDefault="00B70D54" w:rsidP="004539A0">
            <w:pPr>
              <w:spacing w:line="276" w:lineRule="auto"/>
              <w:rPr>
                <w:b/>
                <w:lang w:val="lv-LV"/>
              </w:rPr>
            </w:pPr>
          </w:p>
          <w:p w:rsidR="00B70D54" w:rsidRPr="004539A0" w:rsidRDefault="00B70D54" w:rsidP="004539A0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</w:tbl>
    <w:p w:rsidR="00651AE5" w:rsidRPr="004539A0" w:rsidRDefault="00651AE5" w:rsidP="00651AE5">
      <w:pPr>
        <w:rPr>
          <w:lang w:val="lv-LV"/>
        </w:rPr>
      </w:pPr>
    </w:p>
    <w:p w:rsidR="0015302D" w:rsidRPr="004539A0" w:rsidRDefault="00651AE5" w:rsidP="00651AE5">
      <w:pPr>
        <w:shd w:val="clear" w:color="auto" w:fill="FFFFFF"/>
        <w:tabs>
          <w:tab w:val="left" w:pos="5040"/>
        </w:tabs>
        <w:spacing w:before="120" w:after="120" w:line="264" w:lineRule="exact"/>
        <w:ind w:right="-512"/>
        <w:rPr>
          <w:color w:val="000000"/>
          <w:lang w:val="lv-LV"/>
        </w:rPr>
      </w:pPr>
      <w:r w:rsidRPr="004539A0">
        <w:rPr>
          <w:color w:val="000000"/>
          <w:lang w:val="lv-LV"/>
        </w:rPr>
        <w:t>Nodrošinām visa</w:t>
      </w:r>
      <w:r w:rsidR="0015302D" w:rsidRPr="004539A0">
        <w:rPr>
          <w:color w:val="000000"/>
          <w:lang w:val="lv-LV"/>
        </w:rPr>
        <w:t>s iepirkumā izvirzītās prasības:</w:t>
      </w:r>
    </w:p>
    <w:p w:rsidR="00651AE5" w:rsidRPr="004539A0" w:rsidRDefault="00651AE5" w:rsidP="00651AE5">
      <w:pPr>
        <w:jc w:val="center"/>
        <w:rPr>
          <w:i/>
        </w:rPr>
      </w:pPr>
      <w:r w:rsidRPr="004539A0">
        <w:rPr>
          <w:i/>
        </w:rPr>
        <w:t>___________________________________________________</w:t>
      </w:r>
      <w:r w:rsidR="00FD7FA7">
        <w:rPr>
          <w:i/>
        </w:rPr>
        <w:t>__________________</w:t>
      </w:r>
    </w:p>
    <w:p w:rsidR="00651AE5" w:rsidRPr="00B70D54" w:rsidRDefault="00651AE5" w:rsidP="00651AE5">
      <w:pPr>
        <w:jc w:val="center"/>
        <w:rPr>
          <w:i/>
          <w:sz w:val="20"/>
          <w:szCs w:val="20"/>
        </w:rPr>
      </w:pPr>
      <w:r w:rsidRPr="00B70D54">
        <w:rPr>
          <w:i/>
          <w:sz w:val="20"/>
          <w:szCs w:val="20"/>
        </w:rPr>
        <w:t>(</w:t>
      </w:r>
      <w:proofErr w:type="spellStart"/>
      <w:r w:rsidRPr="00B70D54">
        <w:rPr>
          <w:i/>
          <w:sz w:val="20"/>
          <w:szCs w:val="20"/>
        </w:rPr>
        <w:t>Pretendenta</w:t>
      </w:r>
      <w:proofErr w:type="spellEnd"/>
      <w:r w:rsidRPr="00B70D54">
        <w:rPr>
          <w:i/>
          <w:sz w:val="20"/>
          <w:szCs w:val="20"/>
        </w:rPr>
        <w:t xml:space="preserve"> </w:t>
      </w:r>
      <w:proofErr w:type="spellStart"/>
      <w:r w:rsidRPr="00B70D54">
        <w:rPr>
          <w:i/>
          <w:sz w:val="20"/>
          <w:szCs w:val="20"/>
        </w:rPr>
        <w:t>nosaukums</w:t>
      </w:r>
      <w:proofErr w:type="spellEnd"/>
      <w:r w:rsidRPr="00B70D54">
        <w:rPr>
          <w:i/>
          <w:sz w:val="20"/>
          <w:szCs w:val="20"/>
        </w:rPr>
        <w:t xml:space="preserve">, </w:t>
      </w:r>
      <w:proofErr w:type="spellStart"/>
      <w:r w:rsidRPr="00B70D54">
        <w:rPr>
          <w:i/>
          <w:sz w:val="20"/>
          <w:szCs w:val="20"/>
        </w:rPr>
        <w:t>vadītāja</w:t>
      </w:r>
      <w:proofErr w:type="spellEnd"/>
      <w:r w:rsidRPr="00B70D54">
        <w:rPr>
          <w:i/>
          <w:sz w:val="20"/>
          <w:szCs w:val="20"/>
        </w:rPr>
        <w:t xml:space="preserve"> </w:t>
      </w:r>
      <w:proofErr w:type="spellStart"/>
      <w:r w:rsidRPr="00B70D54">
        <w:rPr>
          <w:i/>
          <w:sz w:val="20"/>
          <w:szCs w:val="20"/>
        </w:rPr>
        <w:t>vai</w:t>
      </w:r>
      <w:proofErr w:type="spellEnd"/>
      <w:r w:rsidRPr="00B70D54">
        <w:rPr>
          <w:i/>
          <w:sz w:val="20"/>
          <w:szCs w:val="20"/>
        </w:rPr>
        <w:t xml:space="preserve"> </w:t>
      </w:r>
      <w:proofErr w:type="spellStart"/>
      <w:r w:rsidRPr="00B70D54">
        <w:rPr>
          <w:i/>
          <w:sz w:val="20"/>
          <w:szCs w:val="20"/>
        </w:rPr>
        <w:t>pilnvarotās</w:t>
      </w:r>
      <w:proofErr w:type="spellEnd"/>
      <w:r w:rsidRPr="00B70D54">
        <w:rPr>
          <w:i/>
          <w:sz w:val="20"/>
          <w:szCs w:val="20"/>
        </w:rPr>
        <w:t xml:space="preserve"> personas </w:t>
      </w:r>
      <w:proofErr w:type="spellStart"/>
      <w:r w:rsidRPr="00B70D54">
        <w:rPr>
          <w:i/>
          <w:sz w:val="20"/>
          <w:szCs w:val="20"/>
        </w:rPr>
        <w:t>amats</w:t>
      </w:r>
      <w:proofErr w:type="spellEnd"/>
      <w:r w:rsidRPr="00B70D54">
        <w:rPr>
          <w:i/>
          <w:sz w:val="20"/>
          <w:szCs w:val="20"/>
        </w:rPr>
        <w:t xml:space="preserve">, </w:t>
      </w:r>
      <w:proofErr w:type="spellStart"/>
      <w:r w:rsidRPr="00B70D54">
        <w:rPr>
          <w:i/>
          <w:sz w:val="20"/>
          <w:szCs w:val="20"/>
        </w:rPr>
        <w:t>vārds</w:t>
      </w:r>
      <w:proofErr w:type="spellEnd"/>
      <w:r w:rsidRPr="00B70D54">
        <w:rPr>
          <w:i/>
          <w:sz w:val="20"/>
          <w:szCs w:val="20"/>
        </w:rPr>
        <w:t xml:space="preserve">, </w:t>
      </w:r>
      <w:proofErr w:type="spellStart"/>
      <w:r w:rsidRPr="00B70D54">
        <w:rPr>
          <w:i/>
          <w:sz w:val="20"/>
          <w:szCs w:val="20"/>
        </w:rPr>
        <w:t>uzvārds</w:t>
      </w:r>
      <w:proofErr w:type="spellEnd"/>
      <w:r w:rsidRPr="00B70D54">
        <w:rPr>
          <w:i/>
          <w:sz w:val="20"/>
          <w:szCs w:val="20"/>
        </w:rPr>
        <w:t xml:space="preserve"> </w:t>
      </w:r>
      <w:proofErr w:type="gramStart"/>
      <w:r w:rsidRPr="00B70D54">
        <w:rPr>
          <w:i/>
          <w:sz w:val="20"/>
          <w:szCs w:val="20"/>
        </w:rPr>
        <w:t>un</w:t>
      </w:r>
      <w:proofErr w:type="gramEnd"/>
      <w:r w:rsidRPr="00B70D54">
        <w:rPr>
          <w:i/>
          <w:sz w:val="20"/>
          <w:szCs w:val="20"/>
        </w:rPr>
        <w:t xml:space="preserve"> </w:t>
      </w:r>
      <w:proofErr w:type="spellStart"/>
      <w:r w:rsidRPr="00B70D54">
        <w:rPr>
          <w:i/>
          <w:sz w:val="20"/>
          <w:szCs w:val="20"/>
        </w:rPr>
        <w:t>paraksts</w:t>
      </w:r>
      <w:proofErr w:type="spellEnd"/>
      <w:r w:rsidRPr="00B70D54">
        <w:rPr>
          <w:i/>
          <w:sz w:val="20"/>
          <w:szCs w:val="20"/>
        </w:rPr>
        <w:t>)</w:t>
      </w:r>
    </w:p>
    <w:p w:rsidR="005C3C66" w:rsidRPr="004539A0" w:rsidRDefault="005C3C66" w:rsidP="00651AE5">
      <w:pPr>
        <w:rPr>
          <w:lang w:val="lv-LV"/>
        </w:rPr>
      </w:pPr>
    </w:p>
    <w:sectPr w:rsidR="005C3C66" w:rsidRPr="004539A0" w:rsidSect="004E3A3B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3B" w:rsidRDefault="004E3A3B" w:rsidP="004E3A3B">
      <w:r>
        <w:separator/>
      </w:r>
    </w:p>
  </w:endnote>
  <w:endnote w:type="continuationSeparator" w:id="0">
    <w:p w:rsidR="004E3A3B" w:rsidRDefault="004E3A3B" w:rsidP="004E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3B" w:rsidRDefault="004E3A3B" w:rsidP="004E3A3B">
      <w:r>
        <w:separator/>
      </w:r>
    </w:p>
  </w:footnote>
  <w:footnote w:type="continuationSeparator" w:id="0">
    <w:p w:rsidR="004E3A3B" w:rsidRDefault="004E3A3B" w:rsidP="004E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C00"/>
    <w:multiLevelType w:val="hybridMultilevel"/>
    <w:tmpl w:val="F0D02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0D2"/>
    <w:multiLevelType w:val="hybridMultilevel"/>
    <w:tmpl w:val="FFD403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25321"/>
    <w:multiLevelType w:val="hybridMultilevel"/>
    <w:tmpl w:val="35FC5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BD"/>
    <w:rsid w:val="00016CA4"/>
    <w:rsid w:val="000A4A35"/>
    <w:rsid w:val="000E2719"/>
    <w:rsid w:val="000F4530"/>
    <w:rsid w:val="00137B08"/>
    <w:rsid w:val="00142A56"/>
    <w:rsid w:val="0015302D"/>
    <w:rsid w:val="001C2B3E"/>
    <w:rsid w:val="00250681"/>
    <w:rsid w:val="00253D06"/>
    <w:rsid w:val="002614DC"/>
    <w:rsid w:val="002D72EB"/>
    <w:rsid w:val="0032645D"/>
    <w:rsid w:val="003E7742"/>
    <w:rsid w:val="003F6FEB"/>
    <w:rsid w:val="0040286F"/>
    <w:rsid w:val="00406D94"/>
    <w:rsid w:val="00440156"/>
    <w:rsid w:val="00451FA1"/>
    <w:rsid w:val="00452366"/>
    <w:rsid w:val="004539A0"/>
    <w:rsid w:val="004E3A3B"/>
    <w:rsid w:val="004E4FF4"/>
    <w:rsid w:val="004F73BF"/>
    <w:rsid w:val="00510063"/>
    <w:rsid w:val="005726A3"/>
    <w:rsid w:val="005A2807"/>
    <w:rsid w:val="005C3C66"/>
    <w:rsid w:val="00603CC6"/>
    <w:rsid w:val="00651AE5"/>
    <w:rsid w:val="00654D6E"/>
    <w:rsid w:val="006644E4"/>
    <w:rsid w:val="00670A72"/>
    <w:rsid w:val="0067472E"/>
    <w:rsid w:val="006A7F5A"/>
    <w:rsid w:val="0070325E"/>
    <w:rsid w:val="00714D64"/>
    <w:rsid w:val="00754F69"/>
    <w:rsid w:val="007C0DCB"/>
    <w:rsid w:val="00911BB2"/>
    <w:rsid w:val="00944DBD"/>
    <w:rsid w:val="009548A2"/>
    <w:rsid w:val="00974754"/>
    <w:rsid w:val="009F69DF"/>
    <w:rsid w:val="00A04E0D"/>
    <w:rsid w:val="00A54511"/>
    <w:rsid w:val="00A75091"/>
    <w:rsid w:val="00A82358"/>
    <w:rsid w:val="00AA6B44"/>
    <w:rsid w:val="00AC6218"/>
    <w:rsid w:val="00B15E9A"/>
    <w:rsid w:val="00B24B10"/>
    <w:rsid w:val="00B4291F"/>
    <w:rsid w:val="00B70D54"/>
    <w:rsid w:val="00B775A3"/>
    <w:rsid w:val="00B86D5F"/>
    <w:rsid w:val="00BA3C3C"/>
    <w:rsid w:val="00C35F95"/>
    <w:rsid w:val="00C87204"/>
    <w:rsid w:val="00CA04F1"/>
    <w:rsid w:val="00CB4B37"/>
    <w:rsid w:val="00CE31EC"/>
    <w:rsid w:val="00CF6627"/>
    <w:rsid w:val="00D85729"/>
    <w:rsid w:val="00D937A1"/>
    <w:rsid w:val="00DB41DC"/>
    <w:rsid w:val="00DF2F15"/>
    <w:rsid w:val="00E26784"/>
    <w:rsid w:val="00E716C1"/>
    <w:rsid w:val="00EE1616"/>
    <w:rsid w:val="00EE5A20"/>
    <w:rsid w:val="00F334B3"/>
    <w:rsid w:val="00F41C30"/>
    <w:rsid w:val="00FB35CA"/>
    <w:rsid w:val="00FC24F0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2A5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142A56"/>
    <w:pPr>
      <w:jc w:val="center"/>
    </w:pPr>
    <w:rPr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142A56"/>
    <w:rPr>
      <w:rFonts w:ascii="Times New Roman" w:hAnsi="Times New Roman" w:cs="Times New Roman"/>
      <w:sz w:val="20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14D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Sarakstarindkopa">
    <w:name w:val="List Paragraph"/>
    <w:basedOn w:val="Parasts"/>
    <w:uiPriority w:val="34"/>
    <w:qFormat/>
    <w:rsid w:val="009548A2"/>
    <w:pPr>
      <w:ind w:left="720"/>
      <w:contextualSpacing/>
    </w:pPr>
  </w:style>
  <w:style w:type="table" w:styleId="Reatabula">
    <w:name w:val="Table Grid"/>
    <w:basedOn w:val="Parastatabula"/>
    <w:locked/>
    <w:rsid w:val="00EE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E3A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3A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4E3A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3A3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2A5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142A56"/>
    <w:pPr>
      <w:jc w:val="center"/>
    </w:pPr>
    <w:rPr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142A56"/>
    <w:rPr>
      <w:rFonts w:ascii="Times New Roman" w:hAnsi="Times New Roman" w:cs="Times New Roman"/>
      <w:sz w:val="20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14D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Sarakstarindkopa">
    <w:name w:val="List Paragraph"/>
    <w:basedOn w:val="Parasts"/>
    <w:uiPriority w:val="34"/>
    <w:qFormat/>
    <w:rsid w:val="009548A2"/>
    <w:pPr>
      <w:ind w:left="720"/>
      <w:contextualSpacing/>
    </w:pPr>
  </w:style>
  <w:style w:type="table" w:styleId="Reatabula">
    <w:name w:val="Table Grid"/>
    <w:basedOn w:val="Parastatabula"/>
    <w:locked/>
    <w:rsid w:val="00EE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E3A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3A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4E3A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3A3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2075</Words>
  <Characters>13342</Characters>
  <Application>Microsoft Office Word</Application>
  <DocSecurity>0</DocSecurity>
  <Lines>111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Andrejs Vessers-Arness</cp:lastModifiedBy>
  <cp:revision>4</cp:revision>
  <cp:lastPrinted>2017-11-30T12:02:00Z</cp:lastPrinted>
  <dcterms:created xsi:type="dcterms:W3CDTF">2017-12-01T13:35:00Z</dcterms:created>
  <dcterms:modified xsi:type="dcterms:W3CDTF">2017-12-05T11:41:00Z</dcterms:modified>
</cp:coreProperties>
</file>